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54A" w:rsidRPr="00902E9A" w:rsidRDefault="00C1354A" w:rsidP="00C1354A">
      <w:pPr>
        <w:jc w:val="center"/>
      </w:pPr>
      <w:bookmarkStart w:id="0" w:name="_GoBack"/>
      <w:bookmarkEnd w:id="0"/>
      <w:r w:rsidRPr="00902E9A">
        <w:t>Администрация муниципального образования</w:t>
      </w:r>
    </w:p>
    <w:p w:rsidR="00C1354A" w:rsidRPr="00902E9A" w:rsidRDefault="00C1354A" w:rsidP="00C1354A">
      <w:pPr>
        <w:jc w:val="center"/>
      </w:pPr>
      <w:r w:rsidRPr="00902E9A">
        <w:t>Саракташский поссовет</w:t>
      </w:r>
    </w:p>
    <w:p w:rsidR="00C1354A" w:rsidRPr="00902E9A" w:rsidRDefault="00C1354A" w:rsidP="00C1354A">
      <w:pPr>
        <w:jc w:val="center"/>
      </w:pPr>
      <w:r w:rsidRPr="00902E9A">
        <w:t>Саракташского района Оренбургской области</w:t>
      </w:r>
    </w:p>
    <w:p w:rsidR="00C1354A" w:rsidRPr="00902E9A" w:rsidRDefault="00C1354A" w:rsidP="00C1354A">
      <w:pPr>
        <w:jc w:val="center"/>
      </w:pPr>
    </w:p>
    <w:p w:rsidR="00C1354A" w:rsidRPr="00902E9A" w:rsidRDefault="00C1354A" w:rsidP="00C1354A">
      <w:pPr>
        <w:jc w:val="center"/>
      </w:pPr>
      <w:r w:rsidRPr="00902E9A">
        <w:t>ПРОТОКОЛ №</w:t>
      </w:r>
    </w:p>
    <w:p w:rsidR="00C1354A" w:rsidRPr="00902E9A" w:rsidRDefault="00C1354A" w:rsidP="00C1354A">
      <w:pPr>
        <w:jc w:val="center"/>
      </w:pPr>
      <w:r w:rsidRPr="00902E9A">
        <w:t>аппаратного совещания при главе администрации поссовета</w:t>
      </w:r>
    </w:p>
    <w:p w:rsidR="00C1354A" w:rsidRPr="00902E9A" w:rsidRDefault="00C1354A" w:rsidP="00C1354A">
      <w:pPr>
        <w:jc w:val="center"/>
      </w:pPr>
    </w:p>
    <w:p w:rsidR="00C1354A" w:rsidRPr="00902E9A" w:rsidRDefault="00C1354A" w:rsidP="00C1354A">
      <w:pPr>
        <w:jc w:val="center"/>
      </w:pPr>
      <w:r w:rsidRPr="00902E9A">
        <w:t xml:space="preserve">п. Саракташ     </w:t>
      </w:r>
      <w:r w:rsidRPr="00902E9A">
        <w:tab/>
      </w:r>
      <w:r w:rsidRPr="00902E9A">
        <w:tab/>
      </w:r>
      <w:r w:rsidRPr="00902E9A">
        <w:tab/>
      </w:r>
      <w:r w:rsidRPr="00902E9A">
        <w:tab/>
      </w:r>
      <w:r w:rsidRPr="00902E9A">
        <w:tab/>
        <w:t xml:space="preserve"> </w:t>
      </w:r>
      <w:r w:rsidRPr="00902E9A">
        <w:tab/>
      </w:r>
      <w:r w:rsidRPr="00902E9A">
        <w:tab/>
      </w:r>
      <w:r w:rsidR="00907DD0" w:rsidRPr="00902E9A">
        <w:t>13.03.2020</w:t>
      </w:r>
      <w:r w:rsidRPr="00902E9A">
        <w:t xml:space="preserve"> года </w:t>
      </w:r>
    </w:p>
    <w:p w:rsidR="00C1354A" w:rsidRPr="00902E9A" w:rsidRDefault="00C1354A" w:rsidP="00C1354A">
      <w:pPr>
        <w:ind w:left="5664" w:firstLine="708"/>
        <w:jc w:val="center"/>
      </w:pPr>
      <w:r w:rsidRPr="00902E9A">
        <w:t>11.00</w:t>
      </w:r>
    </w:p>
    <w:p w:rsidR="00C1354A" w:rsidRPr="00902E9A" w:rsidRDefault="00C1354A" w:rsidP="00C1354A"/>
    <w:p w:rsidR="00C1354A" w:rsidRPr="00902E9A" w:rsidRDefault="00C1354A" w:rsidP="00C1354A">
      <w:r w:rsidRPr="00902E9A">
        <w:t xml:space="preserve">Председатель заседания: </w:t>
      </w:r>
      <w:r w:rsidR="003D3D74" w:rsidRPr="00902E9A">
        <w:t>Докучаев А.Н.</w:t>
      </w:r>
      <w:r w:rsidRPr="00902E9A">
        <w:t xml:space="preserve"> – глава администрации поссовета</w:t>
      </w:r>
    </w:p>
    <w:p w:rsidR="00C1354A" w:rsidRPr="00902E9A" w:rsidRDefault="00C1354A" w:rsidP="00C1354A">
      <w:r w:rsidRPr="00902E9A">
        <w:t xml:space="preserve">Место проведения: </w:t>
      </w:r>
      <w:r w:rsidR="00E70CEF" w:rsidRPr="00902E9A">
        <w:t>актовый зал</w:t>
      </w:r>
      <w:r w:rsidRPr="00902E9A">
        <w:t xml:space="preserve"> поссовета</w:t>
      </w:r>
    </w:p>
    <w:p w:rsidR="00C1354A" w:rsidRPr="00902E9A" w:rsidRDefault="00C1354A" w:rsidP="00C1354A">
      <w:r w:rsidRPr="00902E9A">
        <w:t>Присутствовало:</w:t>
      </w:r>
      <w:r w:rsidR="00E70CEF" w:rsidRPr="00902E9A">
        <w:t xml:space="preserve"> 2</w:t>
      </w:r>
      <w:r w:rsidR="00902E9A" w:rsidRPr="00902E9A">
        <w:t>5</w:t>
      </w:r>
      <w:r w:rsidRPr="00902E9A">
        <w:t xml:space="preserve"> человек (список прилагается).</w:t>
      </w:r>
    </w:p>
    <w:p w:rsidR="00C1354A" w:rsidRPr="00902E9A" w:rsidRDefault="00C1354A" w:rsidP="00C1354A"/>
    <w:p w:rsidR="00C1354A" w:rsidRPr="00902E9A" w:rsidRDefault="00C1354A" w:rsidP="00C1354A">
      <w:pPr>
        <w:jc w:val="center"/>
        <w:rPr>
          <w:b/>
        </w:rPr>
      </w:pPr>
      <w:r w:rsidRPr="00902E9A">
        <w:rPr>
          <w:b/>
        </w:rPr>
        <w:t xml:space="preserve">П О В Е С Т К </w:t>
      </w:r>
      <w:proofErr w:type="gramStart"/>
      <w:r w:rsidRPr="00902E9A">
        <w:rPr>
          <w:b/>
        </w:rPr>
        <w:t>А  Д</w:t>
      </w:r>
      <w:proofErr w:type="gramEnd"/>
      <w:r w:rsidRPr="00902E9A">
        <w:rPr>
          <w:b/>
        </w:rPr>
        <w:t xml:space="preserve"> Н Я:</w:t>
      </w:r>
    </w:p>
    <w:p w:rsidR="00E70CEF" w:rsidRPr="00902E9A" w:rsidRDefault="00C1354A" w:rsidP="00E70CEF">
      <w:pPr>
        <w:jc w:val="both"/>
      </w:pPr>
      <w:r w:rsidRPr="00902E9A">
        <w:t xml:space="preserve">1. </w:t>
      </w:r>
      <w:r w:rsidR="00E70CEF" w:rsidRPr="00902E9A">
        <w:t>О подготовке к прохождению весеннего паводка.</w:t>
      </w:r>
    </w:p>
    <w:p w:rsidR="00907DD0" w:rsidRPr="00902E9A" w:rsidRDefault="00E70CEF" w:rsidP="00907DD0">
      <w:pPr>
        <w:jc w:val="both"/>
      </w:pPr>
      <w:r w:rsidRPr="00902E9A">
        <w:t>2.</w:t>
      </w:r>
      <w:r w:rsidR="00907DD0" w:rsidRPr="00902E9A">
        <w:t xml:space="preserve"> О подготовке к проведению праздничных мероприятий, посвященных 75-ой годовщине Победы.</w:t>
      </w:r>
    </w:p>
    <w:p w:rsidR="00E70CEF" w:rsidRPr="00902E9A" w:rsidRDefault="00907DD0" w:rsidP="00E70CEF">
      <w:r w:rsidRPr="00902E9A">
        <w:t>3.</w:t>
      </w:r>
      <w:r w:rsidR="00E70CEF" w:rsidRPr="00902E9A">
        <w:t>О проведении фестиваля народного творчества «Саракташ- частица Родины моей»</w:t>
      </w:r>
      <w:r w:rsidRPr="00902E9A">
        <w:t>, посвященного 75-летию Победы в ВОВ</w:t>
      </w:r>
      <w:r w:rsidR="00E70CEF" w:rsidRPr="00902E9A">
        <w:t>.</w:t>
      </w:r>
    </w:p>
    <w:p w:rsidR="00907DD0" w:rsidRPr="00902E9A" w:rsidRDefault="00907DD0" w:rsidP="00C1354A"/>
    <w:p w:rsidR="00C1354A" w:rsidRPr="00902E9A" w:rsidRDefault="00902E9A" w:rsidP="00C1354A">
      <w:pPr>
        <w:rPr>
          <w:b/>
        </w:rPr>
      </w:pPr>
      <w:r>
        <w:rPr>
          <w:b/>
        </w:rPr>
        <w:t xml:space="preserve">    </w:t>
      </w:r>
      <w:r w:rsidR="00E70CEF" w:rsidRPr="00902E9A">
        <w:rPr>
          <w:b/>
        </w:rPr>
        <w:t>По первому вопросу слушали</w:t>
      </w:r>
      <w:r w:rsidR="00C1354A" w:rsidRPr="00902E9A">
        <w:rPr>
          <w:b/>
        </w:rPr>
        <w:t>:</w:t>
      </w:r>
    </w:p>
    <w:p w:rsidR="00C1354A" w:rsidRPr="00902E9A" w:rsidRDefault="003D3D74" w:rsidP="00C1354A">
      <w:pPr>
        <w:jc w:val="both"/>
      </w:pPr>
      <w:r w:rsidRPr="00902E9A">
        <w:rPr>
          <w:b/>
        </w:rPr>
        <w:t>Докучаева А.Н.</w:t>
      </w:r>
      <w:r w:rsidR="00C1354A" w:rsidRPr="00902E9A">
        <w:rPr>
          <w:b/>
        </w:rPr>
        <w:t xml:space="preserve"> – главу поссовета</w:t>
      </w:r>
      <w:r w:rsidR="00C1354A" w:rsidRPr="00902E9A">
        <w:t xml:space="preserve">, который проинформировал присутствующих на </w:t>
      </w:r>
      <w:proofErr w:type="gramStart"/>
      <w:r w:rsidR="00C1354A" w:rsidRPr="00902E9A">
        <w:t>совещании  о</w:t>
      </w:r>
      <w:proofErr w:type="gramEnd"/>
      <w:r w:rsidR="00C1354A" w:rsidRPr="00902E9A">
        <w:t xml:space="preserve"> мерах по борьбе с весенним паводком.</w:t>
      </w:r>
    </w:p>
    <w:p w:rsidR="00A217F7" w:rsidRPr="00902E9A" w:rsidRDefault="00C1354A" w:rsidP="00C1354A">
      <w:pPr>
        <w:ind w:firstLine="540"/>
        <w:jc w:val="both"/>
      </w:pPr>
      <w:r w:rsidRPr="00902E9A">
        <w:t>Сообщил что в целях своевременного, безаварийного пропуска вод весеннего паводка 20</w:t>
      </w:r>
      <w:r w:rsidR="00907DD0" w:rsidRPr="00902E9A">
        <w:t>20</w:t>
      </w:r>
      <w:r w:rsidRPr="00902E9A">
        <w:t xml:space="preserve"> года</w:t>
      </w:r>
      <w:r w:rsidR="00E70CEF" w:rsidRPr="00902E9A">
        <w:t xml:space="preserve"> издано постановление администрации МО Саракташский поссовет №</w:t>
      </w:r>
      <w:r w:rsidR="005856E8" w:rsidRPr="00902E9A">
        <w:t>6</w:t>
      </w:r>
      <w:r w:rsidR="00E70CEF" w:rsidRPr="00902E9A">
        <w:t>5</w:t>
      </w:r>
      <w:r w:rsidR="005856E8" w:rsidRPr="00902E9A">
        <w:t>-п</w:t>
      </w:r>
      <w:r w:rsidR="00A217F7" w:rsidRPr="00902E9A">
        <w:t xml:space="preserve"> «О мерах по борьбе с весенним паводком</w:t>
      </w:r>
      <w:r w:rsidR="003D3D74" w:rsidRPr="00902E9A">
        <w:t>»</w:t>
      </w:r>
      <w:r w:rsidR="00E70CEF" w:rsidRPr="00902E9A">
        <w:t>,</w:t>
      </w:r>
      <w:r w:rsidRPr="00902E9A">
        <w:t xml:space="preserve"> создана комиссия по борьбе с весенним паводком</w:t>
      </w:r>
      <w:r w:rsidR="00A217F7" w:rsidRPr="00902E9A">
        <w:t>, утвержден план мероприятий.</w:t>
      </w:r>
    </w:p>
    <w:p w:rsidR="00C1354A" w:rsidRPr="00902E9A" w:rsidRDefault="00A217F7" w:rsidP="00C1354A">
      <w:pPr>
        <w:ind w:firstLine="540"/>
        <w:jc w:val="both"/>
      </w:pPr>
      <w:r w:rsidRPr="00902E9A">
        <w:t>Ознакомил</w:t>
      </w:r>
      <w:r w:rsidR="00C1354A" w:rsidRPr="00902E9A">
        <w:t xml:space="preserve"> </w:t>
      </w:r>
      <w:proofErr w:type="gramStart"/>
      <w:r w:rsidR="00C1354A" w:rsidRPr="00902E9A">
        <w:t xml:space="preserve">присутствующих </w:t>
      </w:r>
      <w:r w:rsidR="003D3D74" w:rsidRPr="00902E9A">
        <w:t xml:space="preserve"> с</w:t>
      </w:r>
      <w:proofErr w:type="gramEnd"/>
      <w:r w:rsidR="003D3D74" w:rsidRPr="00902E9A">
        <w:t xml:space="preserve"> </w:t>
      </w:r>
      <w:r w:rsidR="00C1354A" w:rsidRPr="00902E9A">
        <w:t>план</w:t>
      </w:r>
      <w:r w:rsidR="003D3D74" w:rsidRPr="00902E9A">
        <w:t>ом</w:t>
      </w:r>
      <w:r w:rsidR="00C1354A" w:rsidRPr="00902E9A">
        <w:t xml:space="preserve"> мероприятий по борьбе с весенним паводком </w:t>
      </w:r>
      <w:smartTag w:uri="urn:schemas-microsoft-com:office:smarttags" w:element="metricconverter">
        <w:smartTagPr>
          <w:attr w:name="ProductID" w:val="2020 г"/>
        </w:smartTagPr>
        <w:r w:rsidR="00C1354A" w:rsidRPr="00902E9A">
          <w:t>20</w:t>
        </w:r>
        <w:r w:rsidR="00907DD0" w:rsidRPr="00902E9A">
          <w:t>20</w:t>
        </w:r>
        <w:r w:rsidR="00C1354A" w:rsidRPr="00902E9A">
          <w:t xml:space="preserve"> г</w:t>
        </w:r>
      </w:smartTag>
      <w:r w:rsidR="00C1354A" w:rsidRPr="00902E9A">
        <w:t>. в п. Саракташ, в котором указаны мероприятия, срок исполнения и ответственные лица.</w:t>
      </w:r>
    </w:p>
    <w:p w:rsidR="00C1354A" w:rsidRPr="00902E9A" w:rsidRDefault="00C1354A" w:rsidP="00C1354A">
      <w:pPr>
        <w:ind w:firstLine="540"/>
        <w:jc w:val="both"/>
      </w:pPr>
      <w:r w:rsidRPr="00902E9A">
        <w:t xml:space="preserve">Дал </w:t>
      </w:r>
      <w:proofErr w:type="gramStart"/>
      <w:r w:rsidRPr="00902E9A">
        <w:t xml:space="preserve">указание </w:t>
      </w:r>
      <w:r w:rsidR="003D3D74" w:rsidRPr="00902E9A">
        <w:t xml:space="preserve"> всем</w:t>
      </w:r>
      <w:proofErr w:type="gramEnd"/>
      <w:r w:rsidR="003D3D74" w:rsidRPr="00902E9A">
        <w:t xml:space="preserve"> руководителям предприятий и организаций поселка по вывозу снега с  собственных территорий,</w:t>
      </w:r>
      <w:r w:rsidR="00E70CEF" w:rsidRPr="00902E9A">
        <w:t xml:space="preserve"> ООО «Водоканал»</w:t>
      </w:r>
      <w:r w:rsidR="00FF5099" w:rsidRPr="00902E9A">
        <w:t xml:space="preserve"> (Тучков </w:t>
      </w:r>
      <w:r w:rsidR="003D3D74" w:rsidRPr="00902E9A">
        <w:t>Е.</w:t>
      </w:r>
      <w:r w:rsidR="00FF5099" w:rsidRPr="00902E9A">
        <w:t>В.)</w:t>
      </w:r>
      <w:r w:rsidR="008342A9" w:rsidRPr="00902E9A">
        <w:t xml:space="preserve"> и другим руководителям</w:t>
      </w:r>
      <w:r w:rsidRPr="00902E9A">
        <w:t xml:space="preserve"> произвести вскрытия кюветов и водопропускных труб на ул. п. Саракташ</w:t>
      </w:r>
      <w:r w:rsidR="00FF5099" w:rsidRPr="00902E9A">
        <w:t>, организовать отвод паводковых вод от скважин с целью недопущения  проникания талых вод в системы водоснабжения</w:t>
      </w:r>
      <w:r w:rsidRPr="00902E9A">
        <w:t>.</w:t>
      </w:r>
    </w:p>
    <w:p w:rsidR="003D3D74" w:rsidRPr="00902E9A" w:rsidRDefault="00C1354A" w:rsidP="00C1354A">
      <w:pPr>
        <w:ind w:firstLine="540"/>
        <w:jc w:val="both"/>
      </w:pPr>
      <w:r w:rsidRPr="00902E9A">
        <w:t xml:space="preserve">Порекомендовал присутствующим руководителям предприятий и организаций, предпринимателям для решения вопросов ликвидации возможных аварийных ситуаций при пропуске паводковых </w:t>
      </w:r>
      <w:proofErr w:type="gramStart"/>
      <w:r w:rsidRPr="00902E9A">
        <w:t xml:space="preserve">вод, </w:t>
      </w:r>
      <w:r w:rsidR="00FF5099" w:rsidRPr="00902E9A">
        <w:t xml:space="preserve"> незамедлительно</w:t>
      </w:r>
      <w:proofErr w:type="gramEnd"/>
      <w:r w:rsidR="00FF5099" w:rsidRPr="00902E9A">
        <w:t xml:space="preserve"> </w:t>
      </w:r>
      <w:r w:rsidRPr="00902E9A">
        <w:t xml:space="preserve">организовать мобильные аварийно-спасательные бригады, обеспечить их техникой и инвентарем, содержать их в 2-х часовой готовности к выполнению задач; </w:t>
      </w:r>
    </w:p>
    <w:p w:rsidR="00C1354A" w:rsidRPr="00902E9A" w:rsidRDefault="00C1354A" w:rsidP="00C1354A">
      <w:pPr>
        <w:ind w:firstLine="540"/>
        <w:jc w:val="both"/>
      </w:pPr>
      <w:r w:rsidRPr="00902E9A">
        <w:t>Поставил задачу быстрее очистить от снега центр поселка для предотвращения затопления.</w:t>
      </w:r>
    </w:p>
    <w:p w:rsidR="003D3D74" w:rsidRPr="00902E9A" w:rsidRDefault="003D3D74" w:rsidP="00C1354A">
      <w:pPr>
        <w:ind w:firstLine="540"/>
        <w:jc w:val="both"/>
      </w:pPr>
      <w:r w:rsidRPr="00902E9A">
        <w:t xml:space="preserve">С целью недопущения </w:t>
      </w:r>
      <w:proofErr w:type="gramStart"/>
      <w:r w:rsidRPr="00902E9A">
        <w:t xml:space="preserve">ЧС  </w:t>
      </w:r>
      <w:r w:rsidR="00DE76DD" w:rsidRPr="00902E9A">
        <w:t>закончить</w:t>
      </w:r>
      <w:proofErr w:type="gramEnd"/>
      <w:r w:rsidR="00DE76DD" w:rsidRPr="00902E9A">
        <w:t xml:space="preserve"> </w:t>
      </w:r>
      <w:r w:rsidRPr="00902E9A">
        <w:t>очистк</w:t>
      </w:r>
      <w:r w:rsidR="00DE76DD" w:rsidRPr="00902E9A">
        <w:t>у</w:t>
      </w:r>
      <w:r w:rsidRPr="00902E9A">
        <w:t xml:space="preserve"> крыш от снега предприятий и организаций, особенно учреждений образова</w:t>
      </w:r>
      <w:r w:rsidR="00EA72AA" w:rsidRPr="00902E9A">
        <w:t>ния и здравоохранения, культуры.</w:t>
      </w:r>
    </w:p>
    <w:p w:rsidR="005856E8" w:rsidRPr="00902E9A" w:rsidRDefault="005856E8" w:rsidP="005856E8">
      <w:pPr>
        <w:ind w:firstLine="709"/>
        <w:jc w:val="both"/>
      </w:pPr>
      <w:r w:rsidRPr="00902E9A">
        <w:t xml:space="preserve">Проводятся работы по вывозке снега предприятиями, организациями и частными предпринимателями. </w:t>
      </w:r>
      <w:r w:rsidR="00DE76DD" w:rsidRPr="00902E9A">
        <w:t>О</w:t>
      </w:r>
      <w:r w:rsidRPr="00902E9A">
        <w:t>тмети</w:t>
      </w:r>
      <w:r w:rsidR="00DE76DD" w:rsidRPr="00902E9A">
        <w:t>л</w:t>
      </w:r>
      <w:r w:rsidRPr="00902E9A">
        <w:t xml:space="preserve"> положительную работу   ТД «ИРИС</w:t>
      </w:r>
      <w:proofErr w:type="gramStart"/>
      <w:r w:rsidRPr="00902E9A">
        <w:t>»,  ИП</w:t>
      </w:r>
      <w:proofErr w:type="gramEnd"/>
      <w:r w:rsidRPr="00902E9A">
        <w:t xml:space="preserve"> Тепоян,  магазин «Мода люкс»,   ООО «Теплосеть, ООО «Коммунсервис» ( директор Губайдуллин А.З.),   ИП Халин П.Н., ИП  Олейничук Е.В.,  магазин «Магнит у дома»  на ул.Мира, ИП Крутских, оптовая база  по ул. Рабочая и магазин «Лилия» ул. Свердлова.</w:t>
      </w:r>
    </w:p>
    <w:p w:rsidR="005856E8" w:rsidRPr="00902E9A" w:rsidRDefault="005856E8" w:rsidP="005856E8">
      <w:pPr>
        <w:ind w:firstLine="709"/>
        <w:jc w:val="both"/>
      </w:pPr>
      <w:r w:rsidRPr="00902E9A">
        <w:lastRenderedPageBreak/>
        <w:t xml:space="preserve">С отрицательной </w:t>
      </w:r>
      <w:proofErr w:type="gramStart"/>
      <w:r w:rsidRPr="00902E9A">
        <w:t>стороны  отмети</w:t>
      </w:r>
      <w:r w:rsidR="00DE76DD" w:rsidRPr="00902E9A">
        <w:t>л</w:t>
      </w:r>
      <w:proofErr w:type="gramEnd"/>
      <w:r w:rsidRPr="00902E9A">
        <w:t xml:space="preserve">   </w:t>
      </w:r>
      <w:r w:rsidR="00DE76DD" w:rsidRPr="00902E9A">
        <w:t>администрацию базарной площади, которая своевременно не вывезла снег с площади</w:t>
      </w:r>
      <w:r w:rsidRPr="00902E9A">
        <w:t xml:space="preserve">.  </w:t>
      </w:r>
      <w:r w:rsidR="00DE76DD" w:rsidRPr="00902E9A">
        <w:t xml:space="preserve"> Это нужно сделать незамедлительно. Если есть подтопления возле магазинов- устранить.</w:t>
      </w:r>
    </w:p>
    <w:p w:rsidR="00EA72AA" w:rsidRPr="00902E9A" w:rsidRDefault="00FF5099" w:rsidP="00C1354A">
      <w:pPr>
        <w:ind w:firstLine="540"/>
        <w:jc w:val="both"/>
      </w:pPr>
      <w:r w:rsidRPr="00902E9A">
        <w:t>Обратил особое внимание</w:t>
      </w:r>
      <w:r w:rsidR="008B509A" w:rsidRPr="00902E9A">
        <w:t>:</w:t>
      </w:r>
      <w:r w:rsidRPr="00902E9A">
        <w:t xml:space="preserve"> </w:t>
      </w:r>
    </w:p>
    <w:p w:rsidR="00FF5099" w:rsidRPr="00902E9A" w:rsidRDefault="008B509A" w:rsidP="00C1354A">
      <w:pPr>
        <w:ind w:firstLine="540"/>
        <w:jc w:val="both"/>
      </w:pPr>
      <w:r w:rsidRPr="00902E9A">
        <w:t xml:space="preserve"> руководителей управляющих компаний -  на уборку снега, наледи, сосулек с крыш;</w:t>
      </w:r>
    </w:p>
    <w:p w:rsidR="005148A7" w:rsidRPr="00902E9A" w:rsidRDefault="008B509A" w:rsidP="005148A7">
      <w:pPr>
        <w:ind w:firstLine="709"/>
        <w:jc w:val="both"/>
      </w:pPr>
      <w:r w:rsidRPr="00902E9A">
        <w:t xml:space="preserve"> руководителей ПО «Саракташское», ООО «Общественное </w:t>
      </w:r>
      <w:proofErr w:type="gramStart"/>
      <w:r w:rsidRPr="00902E9A">
        <w:t>питание»-</w:t>
      </w:r>
      <w:proofErr w:type="gramEnd"/>
      <w:r w:rsidRPr="00902E9A">
        <w:t xml:space="preserve"> на подготовку переходных мостиков, посыпку песчано-гравийной смесью, установку урн возле магазинов, организацию подъемников для маломобильных групп.</w:t>
      </w:r>
      <w:r w:rsidR="005148A7" w:rsidRPr="00902E9A">
        <w:t xml:space="preserve"> </w:t>
      </w:r>
    </w:p>
    <w:p w:rsidR="005148A7" w:rsidRPr="00902E9A" w:rsidRDefault="005148A7" w:rsidP="005148A7">
      <w:pPr>
        <w:ind w:firstLine="709"/>
        <w:jc w:val="both"/>
      </w:pPr>
      <w:r w:rsidRPr="00902E9A">
        <w:t>Поставил задачу- возле всех магазинов убрать лед от дверей.</w:t>
      </w:r>
    </w:p>
    <w:p w:rsidR="005148A7" w:rsidRPr="00902E9A" w:rsidRDefault="005148A7" w:rsidP="005148A7">
      <w:pPr>
        <w:ind w:firstLine="709"/>
        <w:jc w:val="both"/>
      </w:pPr>
      <w:r w:rsidRPr="00902E9A">
        <w:t>В детских садах освободить от наледи асфальтовые дорожки. Образовательным учреждениям очистить отмостки от снега, чтобы предотвратить разрушение фундамента.</w:t>
      </w:r>
    </w:p>
    <w:p w:rsidR="008B509A" w:rsidRPr="00902E9A" w:rsidRDefault="008B509A" w:rsidP="00C1354A">
      <w:pPr>
        <w:ind w:firstLine="540"/>
        <w:jc w:val="both"/>
      </w:pPr>
    </w:p>
    <w:p w:rsidR="00EA72AA" w:rsidRPr="00902E9A" w:rsidRDefault="00EA72AA" w:rsidP="00C1354A">
      <w:pPr>
        <w:ind w:firstLine="540"/>
        <w:jc w:val="both"/>
      </w:pPr>
      <w:r w:rsidRPr="00902E9A">
        <w:t xml:space="preserve">А.Н.Докучаев отметил, что в весенний период будут </w:t>
      </w:r>
      <w:proofErr w:type="gramStart"/>
      <w:r w:rsidRPr="00902E9A">
        <w:t>закрыты  поселковые</w:t>
      </w:r>
      <w:proofErr w:type="gramEnd"/>
      <w:r w:rsidRPr="00902E9A">
        <w:t xml:space="preserve"> дороги для большегрузного транспорта</w:t>
      </w:r>
      <w:r w:rsidR="005148A7" w:rsidRPr="00902E9A">
        <w:t>.</w:t>
      </w:r>
    </w:p>
    <w:p w:rsidR="00C1354A" w:rsidRPr="00902E9A" w:rsidRDefault="00C1354A" w:rsidP="00C1354A">
      <w:pPr>
        <w:ind w:firstLine="720"/>
        <w:jc w:val="both"/>
      </w:pPr>
    </w:p>
    <w:p w:rsidR="00C1354A" w:rsidRPr="00902E9A" w:rsidRDefault="00C1354A" w:rsidP="00C1354A">
      <w:pPr>
        <w:jc w:val="both"/>
        <w:rPr>
          <w:b/>
        </w:rPr>
      </w:pPr>
      <w:r w:rsidRPr="00902E9A">
        <w:rPr>
          <w:b/>
        </w:rPr>
        <w:t>В Ы С Т У П И Л И:</w:t>
      </w:r>
    </w:p>
    <w:p w:rsidR="00C1354A" w:rsidRPr="00902E9A" w:rsidRDefault="00010248" w:rsidP="00C1354A">
      <w:pPr>
        <w:jc w:val="both"/>
      </w:pPr>
      <w:r w:rsidRPr="00902E9A">
        <w:rPr>
          <w:b/>
        </w:rPr>
        <w:t>С</w:t>
      </w:r>
      <w:r w:rsidR="00EA72AA" w:rsidRPr="00902E9A">
        <w:rPr>
          <w:b/>
        </w:rPr>
        <w:t>лепушкин Н.Н.</w:t>
      </w:r>
      <w:r w:rsidR="00C1354A" w:rsidRPr="00902E9A">
        <w:rPr>
          <w:b/>
        </w:rPr>
        <w:t xml:space="preserve"> </w:t>
      </w:r>
      <w:proofErr w:type="gramStart"/>
      <w:r w:rsidRPr="00902E9A">
        <w:rPr>
          <w:b/>
        </w:rPr>
        <w:t>–</w:t>
      </w:r>
      <w:r w:rsidR="00C1354A" w:rsidRPr="00902E9A">
        <w:rPr>
          <w:b/>
        </w:rPr>
        <w:t xml:space="preserve"> </w:t>
      </w:r>
      <w:r w:rsidR="00EA72AA" w:rsidRPr="00902E9A">
        <w:rPr>
          <w:b/>
        </w:rPr>
        <w:t xml:space="preserve"> заместитель</w:t>
      </w:r>
      <w:proofErr w:type="gramEnd"/>
      <w:r w:rsidR="00EA72AA" w:rsidRPr="00902E9A">
        <w:rPr>
          <w:b/>
        </w:rPr>
        <w:t xml:space="preserve"> главы администрации поссовета</w:t>
      </w:r>
      <w:r w:rsidR="00C1354A" w:rsidRPr="00902E9A">
        <w:t xml:space="preserve">, который проинформировал присутствующих </w:t>
      </w:r>
      <w:r w:rsidR="00603309" w:rsidRPr="00902E9A">
        <w:t xml:space="preserve">о проводимой работе на территории поселка Саракташ </w:t>
      </w:r>
      <w:r w:rsidR="00EA72AA" w:rsidRPr="00902E9A">
        <w:t xml:space="preserve"> по  очистке и вывозу снега</w:t>
      </w:r>
      <w:r w:rsidR="00C1354A" w:rsidRPr="00902E9A">
        <w:t xml:space="preserve">. </w:t>
      </w:r>
    </w:p>
    <w:p w:rsidR="009F7E8E" w:rsidRPr="00902E9A" w:rsidRDefault="009F7E8E" w:rsidP="00C1354A">
      <w:pPr>
        <w:jc w:val="both"/>
        <w:rPr>
          <w:b/>
        </w:rPr>
      </w:pPr>
    </w:p>
    <w:p w:rsidR="004B501E" w:rsidRPr="00902E9A" w:rsidRDefault="004B501E" w:rsidP="004B501E">
      <w:pPr>
        <w:rPr>
          <w:b/>
        </w:rPr>
      </w:pPr>
      <w:r w:rsidRPr="00902E9A">
        <w:t xml:space="preserve">       </w:t>
      </w:r>
      <w:r w:rsidRPr="00902E9A">
        <w:rPr>
          <w:b/>
        </w:rPr>
        <w:t>По второму вопросу слушали:</w:t>
      </w:r>
    </w:p>
    <w:p w:rsidR="004B501E" w:rsidRPr="00902E9A" w:rsidRDefault="004B501E" w:rsidP="004B501E">
      <w:r w:rsidRPr="00902E9A">
        <w:rPr>
          <w:b/>
        </w:rPr>
        <w:t>Слепушкина Н.Н.- заместителя главы администрации МО Саракташский поссовет,</w:t>
      </w:r>
      <w:r w:rsidRPr="00902E9A">
        <w:t xml:space="preserve"> который выступил с информацией о подготовке к празднику 9 мая.</w:t>
      </w:r>
    </w:p>
    <w:p w:rsidR="004B501E" w:rsidRPr="00902E9A" w:rsidRDefault="004B501E" w:rsidP="004B501E">
      <w:pPr>
        <w:tabs>
          <w:tab w:val="left" w:pos="1725"/>
        </w:tabs>
        <w:jc w:val="both"/>
      </w:pPr>
      <w:r w:rsidRPr="00902E9A">
        <w:t xml:space="preserve">    Администрация муниципального образования Саракташский поссовет подготовку к </w:t>
      </w:r>
      <w:proofErr w:type="gramStart"/>
      <w:r w:rsidRPr="00902E9A">
        <w:t>празднованию  75</w:t>
      </w:r>
      <w:proofErr w:type="gramEnd"/>
      <w:r w:rsidRPr="00902E9A">
        <w:t>-летия Победы в Вел</w:t>
      </w:r>
      <w:r w:rsidRPr="00902E9A">
        <w:t>и</w:t>
      </w:r>
      <w:r w:rsidRPr="00902E9A">
        <w:t xml:space="preserve">кой Отечественной войне начала еще в 2019 году.       </w:t>
      </w:r>
    </w:p>
    <w:p w:rsidR="004B501E" w:rsidRPr="00902E9A" w:rsidRDefault="004B501E" w:rsidP="004B501E">
      <w:pPr>
        <w:tabs>
          <w:tab w:val="left" w:pos="1725"/>
        </w:tabs>
        <w:jc w:val="both"/>
      </w:pPr>
      <w:r w:rsidRPr="00902E9A">
        <w:t xml:space="preserve">        1 октября 2019года было принято распоряжение администрации муниципального образования Саракташский поссовет №34-р «</w:t>
      </w:r>
      <w:proofErr w:type="gramStart"/>
      <w:r w:rsidRPr="00902E9A">
        <w:t>О  праздновании</w:t>
      </w:r>
      <w:proofErr w:type="gramEnd"/>
      <w:r w:rsidRPr="00902E9A">
        <w:t xml:space="preserve"> 75-ой годовщины Победы в Великой Отечественной войне 1941-1945 годов в муниципальном образовании Саракташский поссовет».        Создана рабочая группа по подготовке празднования 75-летия Победы в Великой Отечественной войне и утвержден </w:t>
      </w:r>
      <w:proofErr w:type="gramStart"/>
      <w:r w:rsidRPr="00902E9A">
        <w:t>ее  состав</w:t>
      </w:r>
      <w:proofErr w:type="gramEnd"/>
      <w:r w:rsidRPr="00902E9A">
        <w:t>.</w:t>
      </w:r>
    </w:p>
    <w:p w:rsidR="004B501E" w:rsidRPr="00902E9A" w:rsidRDefault="004B501E" w:rsidP="004B501E">
      <w:pPr>
        <w:jc w:val="both"/>
      </w:pPr>
      <w:r w:rsidRPr="00902E9A">
        <w:t xml:space="preserve">        Утвержден план мероприятий по подготовке и проведению празднования 75-летия Победы в Вел</w:t>
      </w:r>
      <w:r w:rsidRPr="00902E9A">
        <w:t>и</w:t>
      </w:r>
      <w:r w:rsidRPr="00902E9A">
        <w:t>кой Отечественной войне.</w:t>
      </w:r>
    </w:p>
    <w:p w:rsidR="004B501E" w:rsidRPr="00902E9A" w:rsidRDefault="004B501E" w:rsidP="004B501E">
      <w:pPr>
        <w:jc w:val="both"/>
      </w:pPr>
      <w:r w:rsidRPr="00902E9A">
        <w:t xml:space="preserve">         Проведено инструктивное совещание с председателями Совета ветеранов, членами женсовета, Совета ветеранов </w:t>
      </w:r>
      <w:proofErr w:type="gramStart"/>
      <w:r w:rsidRPr="00902E9A">
        <w:t>ОМВД  п.</w:t>
      </w:r>
      <w:proofErr w:type="gramEnd"/>
      <w:r w:rsidRPr="00902E9A">
        <w:t xml:space="preserve"> Саракташ по планированию мероприятий  к  празднованию 75-летия Великой Победы.</w:t>
      </w:r>
    </w:p>
    <w:p w:rsidR="004B501E" w:rsidRPr="00902E9A" w:rsidRDefault="004B501E" w:rsidP="004B501E">
      <w:pPr>
        <w:jc w:val="both"/>
      </w:pPr>
      <w:r w:rsidRPr="00902E9A">
        <w:t xml:space="preserve">        30 января 2020г. проведено </w:t>
      </w:r>
      <w:proofErr w:type="gramStart"/>
      <w:r w:rsidRPr="00902E9A">
        <w:t>заседание  Совета</w:t>
      </w:r>
      <w:proofErr w:type="gramEnd"/>
      <w:r w:rsidRPr="00902E9A">
        <w:t xml:space="preserve"> ветеранов ОМВД РФ п. Саракташ, составлен план мероприятий по достойной встрече и празднования 75-летия Великой Победы.</w:t>
      </w:r>
    </w:p>
    <w:p w:rsidR="004B501E" w:rsidRPr="00902E9A" w:rsidRDefault="004B501E" w:rsidP="004B501E">
      <w:pPr>
        <w:jc w:val="both"/>
      </w:pPr>
      <w:r w:rsidRPr="00902E9A">
        <w:t xml:space="preserve">        Заседание Совета ветеранов и членов Совета </w:t>
      </w:r>
      <w:proofErr w:type="gramStart"/>
      <w:r w:rsidRPr="00902E9A">
        <w:t>женщин  п.</w:t>
      </w:r>
      <w:proofErr w:type="gramEnd"/>
      <w:r w:rsidRPr="00902E9A">
        <w:t xml:space="preserve"> Саракташ запланировано на 5 марта 2020г. с принятием планов работ.</w:t>
      </w:r>
    </w:p>
    <w:p w:rsidR="004B501E" w:rsidRPr="00902E9A" w:rsidRDefault="004B501E" w:rsidP="004B501E">
      <w:pPr>
        <w:jc w:val="both"/>
      </w:pPr>
      <w:r w:rsidRPr="00902E9A">
        <w:t xml:space="preserve">        27 февраля 2020г. издано распоряжение № администрации МО Саракташский поссовет «Об утверждении</w:t>
      </w:r>
      <w:r w:rsidRPr="00902E9A">
        <w:rPr>
          <w:b/>
        </w:rPr>
        <w:t xml:space="preserve"> </w:t>
      </w:r>
      <w:r w:rsidRPr="00902E9A">
        <w:t xml:space="preserve">дополнительного плана </w:t>
      </w:r>
      <w:proofErr w:type="gramStart"/>
      <w:r w:rsidRPr="00902E9A">
        <w:t>мероприятий  по</w:t>
      </w:r>
      <w:proofErr w:type="gramEnd"/>
      <w:r w:rsidRPr="00902E9A">
        <w:t xml:space="preserve"> подготовке и проведению Года памяти и Славы».</w:t>
      </w:r>
    </w:p>
    <w:p w:rsidR="004B501E" w:rsidRPr="00902E9A" w:rsidRDefault="004B501E" w:rsidP="00902E9A">
      <w:pPr>
        <w:pStyle w:val="a3"/>
        <w:shd w:val="clear" w:color="auto" w:fill="FFFFFF"/>
        <w:spacing w:before="0" w:beforeAutospacing="0" w:after="0" w:afterAutospacing="0"/>
        <w:jc w:val="both"/>
      </w:pPr>
      <w:r w:rsidRPr="00902E9A">
        <w:t xml:space="preserve">        Специалисты администрации поссовета </w:t>
      </w:r>
      <w:proofErr w:type="gramStart"/>
      <w:r w:rsidRPr="00902E9A">
        <w:t>провели  большую</w:t>
      </w:r>
      <w:proofErr w:type="gramEnd"/>
      <w:r w:rsidRPr="00902E9A">
        <w:t xml:space="preserve"> работу по награждению  участников и ветеранов ВОВ юбилейными медалями "75 лет Победы в Великой Отечественной войне 1941-</w:t>
      </w:r>
      <w:smartTag w:uri="urn:schemas-microsoft-com:office:smarttags" w:element="metricconverter">
        <w:smartTagPr>
          <w:attr w:name="ProductID" w:val="1945 г"/>
        </w:smartTagPr>
        <w:r w:rsidRPr="00902E9A">
          <w:t>1945 г</w:t>
        </w:r>
      </w:smartTag>
      <w:r w:rsidRPr="00902E9A">
        <w:t xml:space="preserve">.г.". </w:t>
      </w:r>
      <w:r w:rsidRPr="00902E9A">
        <w:rPr>
          <w:color w:val="000000"/>
        </w:rPr>
        <w:t xml:space="preserve">В списки на награждение включены 149 жителей п. Саракташ: участники ВОВ, труженики тыла.  </w:t>
      </w:r>
      <w:r w:rsidRPr="00902E9A">
        <w:t xml:space="preserve">Всем участникам и ветеранам ВОВ, проживающим на территории </w:t>
      </w:r>
      <w:proofErr w:type="gramStart"/>
      <w:r w:rsidRPr="00902E9A">
        <w:t>поселения,  вручены</w:t>
      </w:r>
      <w:proofErr w:type="gramEnd"/>
      <w:r w:rsidRPr="00902E9A">
        <w:t xml:space="preserve"> медали. Медали вручались в торжественной обстановке и на дому не ходячим ветеранам.</w:t>
      </w:r>
    </w:p>
    <w:p w:rsidR="004B501E" w:rsidRPr="00902E9A" w:rsidRDefault="004B501E" w:rsidP="004B501E">
      <w:pPr>
        <w:jc w:val="both"/>
      </w:pPr>
      <w:r w:rsidRPr="00902E9A">
        <w:t xml:space="preserve">          На территории муниципального образования Саракташский поссовет находятся 4-е памятника, все оформлены в собственность МО Саракташский поссовет.</w:t>
      </w:r>
    </w:p>
    <w:p w:rsidR="004B501E" w:rsidRPr="00902E9A" w:rsidRDefault="004B501E" w:rsidP="004B501E">
      <w:pPr>
        <w:numPr>
          <w:ilvl w:val="0"/>
          <w:numId w:val="2"/>
        </w:numPr>
        <w:tabs>
          <w:tab w:val="left" w:pos="900"/>
        </w:tabs>
        <w:ind w:left="0" w:firstLine="360"/>
        <w:jc w:val="both"/>
      </w:pPr>
      <w:r w:rsidRPr="00902E9A">
        <w:lastRenderedPageBreak/>
        <w:t>«Мемориал боевой и трудовой славы к 60-летию Победы в Великой Отечес</w:t>
      </w:r>
      <w:r w:rsidRPr="00902E9A">
        <w:t>т</w:t>
      </w:r>
      <w:r w:rsidRPr="00902E9A">
        <w:t>венной Войне» - Свидетельство о государственной регистрации права от 21.10.2014г. 56-АВ №490665.</w:t>
      </w:r>
    </w:p>
    <w:p w:rsidR="004B501E" w:rsidRPr="00902E9A" w:rsidRDefault="004B501E" w:rsidP="004B501E">
      <w:pPr>
        <w:numPr>
          <w:ilvl w:val="0"/>
          <w:numId w:val="2"/>
        </w:numPr>
        <w:tabs>
          <w:tab w:val="left" w:pos="900"/>
        </w:tabs>
        <w:ind w:left="0" w:firstLine="360"/>
        <w:jc w:val="both"/>
      </w:pPr>
      <w:r w:rsidRPr="00902E9A">
        <w:t xml:space="preserve">Памятник «Родина-мать» - Свидетельство о государственной регистрации права от 29.05.2014г. 56-АВ №318760.   </w:t>
      </w:r>
    </w:p>
    <w:p w:rsidR="004B501E" w:rsidRPr="00902E9A" w:rsidRDefault="004B501E" w:rsidP="004B501E">
      <w:pPr>
        <w:tabs>
          <w:tab w:val="left" w:pos="900"/>
        </w:tabs>
        <w:jc w:val="both"/>
      </w:pPr>
      <w:r w:rsidRPr="00902E9A">
        <w:t xml:space="preserve">     3.Памятник В.И. Ленину- Свидетельство о государственной регистрации права от 04.08.2015г.    </w:t>
      </w:r>
    </w:p>
    <w:p w:rsidR="004B501E" w:rsidRPr="00902E9A" w:rsidRDefault="004B501E" w:rsidP="004B501E">
      <w:pPr>
        <w:tabs>
          <w:tab w:val="left" w:pos="900"/>
        </w:tabs>
        <w:jc w:val="both"/>
      </w:pPr>
      <w:r w:rsidRPr="00902E9A">
        <w:t xml:space="preserve">      4. Обелиск воинам – интернационалистам- Свидетельство о государственной регистрации права от 04.08.2015г.  </w:t>
      </w:r>
    </w:p>
    <w:p w:rsidR="004B501E" w:rsidRPr="00902E9A" w:rsidRDefault="004B501E" w:rsidP="004B501E">
      <w:pPr>
        <w:tabs>
          <w:tab w:val="left" w:pos="900"/>
        </w:tabs>
        <w:jc w:val="both"/>
      </w:pPr>
      <w:r w:rsidRPr="00902E9A">
        <w:t xml:space="preserve">             </w:t>
      </w:r>
      <w:proofErr w:type="gramStart"/>
      <w:r w:rsidRPr="00902E9A">
        <w:t>Памятники  и</w:t>
      </w:r>
      <w:proofErr w:type="gramEnd"/>
      <w:r w:rsidRPr="00902E9A">
        <w:t xml:space="preserve"> экспонаты  военной техники на аллее в парке им. В.И.Ленина взяты на особый контроль главы поссовета </w:t>
      </w:r>
      <w:proofErr w:type="gramStart"/>
      <w:r w:rsidRPr="00902E9A">
        <w:t>по  вопросу</w:t>
      </w:r>
      <w:proofErr w:type="gramEnd"/>
      <w:r w:rsidRPr="00902E9A">
        <w:t xml:space="preserve"> приведения  их в порядок в весенний период. </w:t>
      </w:r>
    </w:p>
    <w:p w:rsidR="004B501E" w:rsidRPr="00902E9A" w:rsidRDefault="004B501E" w:rsidP="004B501E">
      <w:pPr>
        <w:tabs>
          <w:tab w:val="left" w:pos="900"/>
        </w:tabs>
        <w:jc w:val="both"/>
      </w:pPr>
      <w:r w:rsidRPr="00902E9A">
        <w:t xml:space="preserve">            В апреле 2020г. будет начаты работы </w:t>
      </w:r>
      <w:proofErr w:type="gramStart"/>
      <w:r w:rsidRPr="00902E9A">
        <w:t>по  дополнению</w:t>
      </w:r>
      <w:proofErr w:type="gramEnd"/>
      <w:r w:rsidRPr="00902E9A">
        <w:t xml:space="preserve">  и покраске фамилий  на памятных плитах обелиска,  по замене табличек у экспонатов военной техники, работы по благоустройству площади, скверов, парков, примыкающих к памятникам и мемориалам, посвященным Победе в Великой Отечественной войне 1941-1945 годов.</w:t>
      </w:r>
    </w:p>
    <w:p w:rsidR="004B501E" w:rsidRPr="00902E9A" w:rsidRDefault="004B501E" w:rsidP="004B501E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000000"/>
        </w:rPr>
      </w:pPr>
      <w:r w:rsidRPr="00902E9A">
        <w:rPr>
          <w:color w:val="000000"/>
        </w:rPr>
        <w:t xml:space="preserve">          Вручение медалей и другие мероприятия к 75-летию Великой Победы освещаются на официальном сайте МО Саракташский поссовет.</w:t>
      </w:r>
    </w:p>
    <w:p w:rsidR="004B501E" w:rsidRPr="00902E9A" w:rsidRDefault="004B501E" w:rsidP="004B501E">
      <w:pPr>
        <w:jc w:val="both"/>
      </w:pPr>
      <w:r w:rsidRPr="00902E9A">
        <w:t xml:space="preserve">           На территории </w:t>
      </w:r>
      <w:proofErr w:type="gramStart"/>
      <w:r w:rsidRPr="00902E9A">
        <w:t>поселения  имеются</w:t>
      </w:r>
      <w:proofErr w:type="gramEnd"/>
      <w:r w:rsidRPr="00902E9A">
        <w:t xml:space="preserve"> улицы, образовательные учреждения, скверы,  обелиски,  памятные  доски,  носящие имена Героев и памятные даты ВОВ. </w:t>
      </w:r>
    </w:p>
    <w:p w:rsidR="004B501E" w:rsidRPr="00902E9A" w:rsidRDefault="004B501E" w:rsidP="004B501E">
      <w:pPr>
        <w:jc w:val="both"/>
      </w:pPr>
    </w:p>
    <w:p w:rsidR="004B501E" w:rsidRPr="00902E9A" w:rsidRDefault="004B501E" w:rsidP="004B501E">
      <w:pPr>
        <w:jc w:val="both"/>
      </w:pPr>
      <w:r w:rsidRPr="00902E9A">
        <w:t xml:space="preserve">     На территории поселения имеются:</w:t>
      </w:r>
    </w:p>
    <w:p w:rsidR="004B501E" w:rsidRPr="00902E9A" w:rsidRDefault="004B501E" w:rsidP="004B501E">
      <w:pPr>
        <w:jc w:val="both"/>
        <w:rPr>
          <w:b/>
          <w:u w:val="single"/>
        </w:rPr>
      </w:pPr>
      <w:r w:rsidRPr="00902E9A">
        <w:t xml:space="preserve"> </w:t>
      </w:r>
      <w:r w:rsidRPr="00902E9A">
        <w:rPr>
          <w:b/>
          <w:u w:val="single"/>
        </w:rPr>
        <w:t>-улицы, носящие имена Героев:</w:t>
      </w:r>
    </w:p>
    <w:p w:rsidR="004B501E" w:rsidRPr="00902E9A" w:rsidRDefault="004B501E" w:rsidP="004B501E">
      <w:pPr>
        <w:jc w:val="both"/>
        <w:rPr>
          <w:color w:val="000000"/>
        </w:rPr>
      </w:pPr>
    </w:p>
    <w:p w:rsidR="004B501E" w:rsidRPr="00902E9A" w:rsidRDefault="004B501E" w:rsidP="004B501E">
      <w:pPr>
        <w:jc w:val="both"/>
        <w:rPr>
          <w:color w:val="000000"/>
        </w:rPr>
      </w:pPr>
      <w:r w:rsidRPr="00902E9A">
        <w:rPr>
          <w:color w:val="000000"/>
        </w:rPr>
        <w:t>-ул.Ватутина.</w:t>
      </w:r>
    </w:p>
    <w:p w:rsidR="004B501E" w:rsidRPr="00902E9A" w:rsidRDefault="004B501E" w:rsidP="004B501E">
      <w:pPr>
        <w:jc w:val="both"/>
      </w:pPr>
      <w:r w:rsidRPr="00902E9A">
        <w:rPr>
          <w:color w:val="000000"/>
        </w:rPr>
        <w:t>- ул.Вертякова,</w:t>
      </w:r>
    </w:p>
    <w:p w:rsidR="004B501E" w:rsidRPr="00902E9A" w:rsidRDefault="004B501E" w:rsidP="004B501E">
      <w:pPr>
        <w:jc w:val="both"/>
        <w:rPr>
          <w:color w:val="000000"/>
        </w:rPr>
      </w:pPr>
      <w:r w:rsidRPr="00902E9A">
        <w:rPr>
          <w:color w:val="000000"/>
        </w:rPr>
        <w:t xml:space="preserve"> -ул. Лабужского,</w:t>
      </w:r>
    </w:p>
    <w:p w:rsidR="004B501E" w:rsidRPr="00902E9A" w:rsidRDefault="004B501E" w:rsidP="004B501E">
      <w:pPr>
        <w:jc w:val="both"/>
        <w:rPr>
          <w:color w:val="000000"/>
        </w:rPr>
      </w:pPr>
      <w:r w:rsidRPr="00902E9A">
        <w:rPr>
          <w:color w:val="000000"/>
        </w:rPr>
        <w:t>-ул. Малиновского,</w:t>
      </w:r>
    </w:p>
    <w:p w:rsidR="004B501E" w:rsidRPr="00902E9A" w:rsidRDefault="004B501E" w:rsidP="004B501E">
      <w:pPr>
        <w:jc w:val="both"/>
      </w:pPr>
      <w:r w:rsidRPr="00902E9A">
        <w:rPr>
          <w:color w:val="000000"/>
        </w:rPr>
        <w:t>-ул. Маршала Жукова,</w:t>
      </w:r>
    </w:p>
    <w:p w:rsidR="004B501E" w:rsidRPr="00902E9A" w:rsidRDefault="004B501E" w:rsidP="004B501E">
      <w:pPr>
        <w:jc w:val="both"/>
        <w:rPr>
          <w:color w:val="000000"/>
        </w:rPr>
      </w:pPr>
      <w:r w:rsidRPr="00902E9A">
        <w:rPr>
          <w:color w:val="000000"/>
        </w:rPr>
        <w:t>-ул. Матросова.</w:t>
      </w:r>
    </w:p>
    <w:p w:rsidR="004B501E" w:rsidRPr="00902E9A" w:rsidRDefault="004B501E" w:rsidP="004B501E">
      <w:pPr>
        <w:jc w:val="both"/>
        <w:rPr>
          <w:color w:val="000000"/>
        </w:rPr>
      </w:pPr>
      <w:r w:rsidRPr="00902E9A">
        <w:rPr>
          <w:color w:val="000000"/>
        </w:rPr>
        <w:t>- ул. Пономарева,</w:t>
      </w:r>
    </w:p>
    <w:p w:rsidR="004B501E" w:rsidRPr="00902E9A" w:rsidRDefault="004B501E" w:rsidP="004B501E">
      <w:pPr>
        <w:jc w:val="both"/>
        <w:rPr>
          <w:color w:val="000000"/>
        </w:rPr>
      </w:pPr>
      <w:r w:rsidRPr="00902E9A">
        <w:rPr>
          <w:color w:val="000000"/>
        </w:rPr>
        <w:t>- ул.  Рокоссовского,</w:t>
      </w:r>
    </w:p>
    <w:p w:rsidR="004B501E" w:rsidRPr="00902E9A" w:rsidRDefault="004B501E" w:rsidP="004B501E">
      <w:pPr>
        <w:jc w:val="both"/>
        <w:rPr>
          <w:color w:val="000000"/>
        </w:rPr>
      </w:pPr>
      <w:r w:rsidRPr="00902E9A">
        <w:rPr>
          <w:color w:val="000000"/>
        </w:rPr>
        <w:t>- ул.  Черняховского.</w:t>
      </w:r>
    </w:p>
    <w:p w:rsidR="004B501E" w:rsidRPr="00902E9A" w:rsidRDefault="004B501E" w:rsidP="004B501E">
      <w:pPr>
        <w:jc w:val="both"/>
        <w:rPr>
          <w:color w:val="000000"/>
        </w:rPr>
      </w:pPr>
      <w:r w:rsidRPr="00902E9A">
        <w:rPr>
          <w:color w:val="000000"/>
        </w:rPr>
        <w:t>- ул. Чумакова,</w:t>
      </w:r>
    </w:p>
    <w:p w:rsidR="004B501E" w:rsidRPr="00902E9A" w:rsidRDefault="004B501E" w:rsidP="004B501E">
      <w:pPr>
        <w:jc w:val="both"/>
        <w:rPr>
          <w:color w:val="000000"/>
        </w:rPr>
      </w:pPr>
      <w:r w:rsidRPr="00902E9A">
        <w:rPr>
          <w:color w:val="000000"/>
        </w:rPr>
        <w:t>-ул.Супонина,</w:t>
      </w:r>
    </w:p>
    <w:p w:rsidR="004B501E" w:rsidRPr="00902E9A" w:rsidRDefault="004B501E" w:rsidP="004B501E">
      <w:pPr>
        <w:jc w:val="both"/>
        <w:rPr>
          <w:color w:val="000000"/>
        </w:rPr>
      </w:pPr>
      <w:r w:rsidRPr="00902E9A">
        <w:rPr>
          <w:color w:val="000000"/>
        </w:rPr>
        <w:t xml:space="preserve"> -ул. 50 лет Победы;</w:t>
      </w:r>
    </w:p>
    <w:p w:rsidR="004B501E" w:rsidRPr="00902E9A" w:rsidRDefault="004B501E" w:rsidP="004B501E">
      <w:pPr>
        <w:jc w:val="both"/>
        <w:rPr>
          <w:color w:val="000000"/>
        </w:rPr>
      </w:pPr>
    </w:p>
    <w:p w:rsidR="004B501E" w:rsidRPr="00902E9A" w:rsidRDefault="004B501E" w:rsidP="004B501E">
      <w:pPr>
        <w:jc w:val="both"/>
        <w:rPr>
          <w:b/>
          <w:color w:val="000000"/>
          <w:u w:val="single"/>
        </w:rPr>
      </w:pPr>
      <w:r w:rsidRPr="00902E9A">
        <w:rPr>
          <w:b/>
          <w:color w:val="000000"/>
          <w:u w:val="single"/>
        </w:rPr>
        <w:t>-Парк им.70-летия Великой Победы (Восточный микрорайон);</w:t>
      </w:r>
    </w:p>
    <w:p w:rsidR="004B501E" w:rsidRPr="00902E9A" w:rsidRDefault="004B501E" w:rsidP="004B501E">
      <w:pPr>
        <w:jc w:val="both"/>
        <w:rPr>
          <w:color w:val="000000"/>
        </w:rPr>
      </w:pPr>
    </w:p>
    <w:p w:rsidR="004B501E" w:rsidRPr="00902E9A" w:rsidRDefault="004B501E" w:rsidP="004B501E">
      <w:pPr>
        <w:jc w:val="both"/>
        <w:rPr>
          <w:b/>
          <w:color w:val="000000"/>
          <w:u w:val="single"/>
        </w:rPr>
      </w:pPr>
      <w:r w:rsidRPr="00902E9A">
        <w:rPr>
          <w:b/>
          <w:color w:val="000000"/>
          <w:u w:val="single"/>
        </w:rPr>
        <w:t>-Образовательные учреждения:</w:t>
      </w:r>
    </w:p>
    <w:p w:rsidR="004B501E" w:rsidRPr="00902E9A" w:rsidRDefault="004B501E" w:rsidP="004B501E">
      <w:pPr>
        <w:jc w:val="both"/>
        <w:rPr>
          <w:color w:val="000000"/>
        </w:rPr>
      </w:pPr>
      <w:r w:rsidRPr="00902E9A">
        <w:rPr>
          <w:color w:val="000000"/>
        </w:rPr>
        <w:t>МОБУ «Саракташская средняя общеобразовательная школа №1 имени</w:t>
      </w:r>
    </w:p>
    <w:p w:rsidR="004B501E" w:rsidRPr="00902E9A" w:rsidRDefault="004B501E" w:rsidP="004B501E">
      <w:pPr>
        <w:jc w:val="both"/>
        <w:rPr>
          <w:color w:val="000000"/>
        </w:rPr>
      </w:pPr>
      <w:r w:rsidRPr="00902E9A">
        <w:rPr>
          <w:color w:val="000000"/>
        </w:rPr>
        <w:t xml:space="preserve"> 70-летия Победы в Великой Отечественной войне»</w:t>
      </w:r>
    </w:p>
    <w:p w:rsidR="004B501E" w:rsidRPr="00902E9A" w:rsidRDefault="004B501E" w:rsidP="004B501E">
      <w:pPr>
        <w:jc w:val="both"/>
        <w:rPr>
          <w:color w:val="000000"/>
        </w:rPr>
      </w:pPr>
    </w:p>
    <w:p w:rsidR="004B501E" w:rsidRPr="00902E9A" w:rsidRDefault="004B501E" w:rsidP="004B501E">
      <w:pPr>
        <w:jc w:val="both"/>
        <w:rPr>
          <w:b/>
          <w:u w:val="single"/>
        </w:rPr>
      </w:pPr>
      <w:r w:rsidRPr="00902E9A">
        <w:rPr>
          <w:b/>
          <w:u w:val="single"/>
        </w:rPr>
        <w:t xml:space="preserve">-Мемориальная доска на здании </w:t>
      </w:r>
      <w:proofErr w:type="gramStart"/>
      <w:r w:rsidRPr="00902E9A">
        <w:rPr>
          <w:b/>
          <w:u w:val="single"/>
        </w:rPr>
        <w:t>бывшего  фаянсового</w:t>
      </w:r>
      <w:proofErr w:type="gramEnd"/>
      <w:r w:rsidRPr="00902E9A">
        <w:rPr>
          <w:b/>
          <w:u w:val="single"/>
        </w:rPr>
        <w:t xml:space="preserve"> завода.</w:t>
      </w:r>
    </w:p>
    <w:p w:rsidR="004B501E" w:rsidRPr="00902E9A" w:rsidRDefault="004B501E" w:rsidP="004B501E">
      <w:pPr>
        <w:jc w:val="both"/>
        <w:rPr>
          <w:b/>
          <w:u w:val="single"/>
        </w:rPr>
      </w:pPr>
    </w:p>
    <w:p w:rsidR="004B501E" w:rsidRPr="00902E9A" w:rsidRDefault="004B501E" w:rsidP="00C1354A">
      <w:pPr>
        <w:jc w:val="both"/>
      </w:pPr>
      <w:r w:rsidRPr="00902E9A">
        <w:rPr>
          <w:b/>
        </w:rPr>
        <w:t>Выступили:</w:t>
      </w:r>
      <w:r w:rsidRPr="00902E9A">
        <w:t xml:space="preserve"> </w:t>
      </w:r>
    </w:p>
    <w:p w:rsidR="00010248" w:rsidRPr="00902E9A" w:rsidRDefault="004B501E" w:rsidP="00C1354A">
      <w:pPr>
        <w:jc w:val="both"/>
        <w:rPr>
          <w:b/>
        </w:rPr>
      </w:pPr>
      <w:r w:rsidRPr="00902E9A">
        <w:rPr>
          <w:b/>
        </w:rPr>
        <w:t>Докучаев А.Н.</w:t>
      </w:r>
      <w:r w:rsidRPr="00902E9A">
        <w:t xml:space="preserve"> – глава поссовета, который обратил внимание руководителей организаций и предприятий на замену старых баннеров и вывесок</w:t>
      </w:r>
      <w:r w:rsidR="0086651E" w:rsidRPr="00902E9A">
        <w:t xml:space="preserve"> к 9 мая</w:t>
      </w:r>
    </w:p>
    <w:p w:rsidR="0086651E" w:rsidRPr="00902E9A" w:rsidRDefault="0086651E" w:rsidP="0086651E">
      <w:pPr>
        <w:jc w:val="both"/>
      </w:pPr>
      <w:r w:rsidRPr="00902E9A">
        <w:t xml:space="preserve">           В план работы администрации поссовета </w:t>
      </w:r>
      <w:proofErr w:type="gramStart"/>
      <w:r w:rsidRPr="00902E9A">
        <w:t>и  Совета</w:t>
      </w:r>
      <w:proofErr w:type="gramEnd"/>
      <w:r w:rsidRPr="00902E9A">
        <w:t xml:space="preserve"> депутатов  на апрель 2020г. внесено предложение о присвоении скверу на ул.Ватутина имени 75-летия Победы в ВОВ и заложение парка на ул.8 Марта (Западный микрорайон) в честь Дня Великой Победы. </w:t>
      </w:r>
    </w:p>
    <w:p w:rsidR="0086651E" w:rsidRPr="00902E9A" w:rsidRDefault="0086651E" w:rsidP="0086651E">
      <w:pPr>
        <w:jc w:val="both"/>
      </w:pPr>
      <w:r w:rsidRPr="00902E9A">
        <w:lastRenderedPageBreak/>
        <w:t xml:space="preserve">          Запланировано размещение мемориальной доски на здании социальной защиты, где в годы войны размещался эвакогоспиталь, замена </w:t>
      </w:r>
      <w:proofErr w:type="gramStart"/>
      <w:r w:rsidRPr="00902E9A">
        <w:t>табличек  на</w:t>
      </w:r>
      <w:proofErr w:type="gramEnd"/>
      <w:r w:rsidRPr="00902E9A">
        <w:t xml:space="preserve"> аллее боевой техники в парке им. В.И.Ленина, покраска экспонатов и центральной площади поселка, </w:t>
      </w:r>
      <w:proofErr w:type="gramStart"/>
      <w:r w:rsidRPr="00902E9A">
        <w:t>посадка  деревьев</w:t>
      </w:r>
      <w:proofErr w:type="gramEnd"/>
      <w:r w:rsidRPr="00902E9A">
        <w:t xml:space="preserve">, обустройство парков  в микрорайоне «Геологи» и воинов-интернационалистов, покраска фамилий на Мемориале боевой и трудовой славы, нанесение новой фамилии на Мемориале. </w:t>
      </w:r>
    </w:p>
    <w:p w:rsidR="0086651E" w:rsidRPr="00902E9A" w:rsidRDefault="0086651E" w:rsidP="0086651E">
      <w:pPr>
        <w:jc w:val="both"/>
      </w:pPr>
      <w:r w:rsidRPr="00902E9A">
        <w:t xml:space="preserve">       Заказаны баннеры для размещения на улицах поселка и планируется замена баннера на сцену.</w:t>
      </w:r>
    </w:p>
    <w:p w:rsidR="0086651E" w:rsidRPr="00902E9A" w:rsidRDefault="0086651E" w:rsidP="0086651E">
      <w:pPr>
        <w:jc w:val="both"/>
      </w:pPr>
    </w:p>
    <w:p w:rsidR="00010248" w:rsidRPr="00902E9A" w:rsidRDefault="00010248" w:rsidP="00010248">
      <w:pPr>
        <w:rPr>
          <w:b/>
        </w:rPr>
      </w:pPr>
      <w:r w:rsidRPr="00902E9A">
        <w:rPr>
          <w:b/>
        </w:rPr>
        <w:t xml:space="preserve">По </w:t>
      </w:r>
      <w:r w:rsidR="005148A7" w:rsidRPr="00902E9A">
        <w:rPr>
          <w:b/>
        </w:rPr>
        <w:t>третьему</w:t>
      </w:r>
      <w:r w:rsidRPr="00902E9A">
        <w:rPr>
          <w:b/>
        </w:rPr>
        <w:t xml:space="preserve"> вопросу слушали:</w:t>
      </w:r>
    </w:p>
    <w:p w:rsidR="00DE394E" w:rsidRPr="00902E9A" w:rsidRDefault="00010248" w:rsidP="00DE394E">
      <w:pPr>
        <w:jc w:val="both"/>
      </w:pPr>
      <w:r w:rsidRPr="00902E9A">
        <w:rPr>
          <w:b/>
        </w:rPr>
        <w:t xml:space="preserve">Леонтьеву Н.В.- </w:t>
      </w:r>
      <w:r w:rsidRPr="00902E9A">
        <w:t>ведущего специалиста администрации МО Саракташский поссовет, которая ознакомила присутствующих с постановлени</w:t>
      </w:r>
      <w:r w:rsidR="00DE394E" w:rsidRPr="00902E9A">
        <w:t xml:space="preserve">ем </w:t>
      </w:r>
      <w:r w:rsidRPr="00902E9A">
        <w:t>администрации МО Саракташский поссовет №</w:t>
      </w:r>
      <w:proofErr w:type="gramStart"/>
      <w:r w:rsidR="00EA72AA" w:rsidRPr="00902E9A">
        <w:t>11</w:t>
      </w:r>
      <w:r w:rsidR="00B40C66" w:rsidRPr="00902E9A">
        <w:t xml:space="preserve">  от</w:t>
      </w:r>
      <w:proofErr w:type="gramEnd"/>
      <w:r w:rsidR="00B40C66" w:rsidRPr="00902E9A">
        <w:t xml:space="preserve"> </w:t>
      </w:r>
      <w:r w:rsidR="00DE394E" w:rsidRPr="00902E9A">
        <w:t>30.01</w:t>
      </w:r>
      <w:r w:rsidR="00B40C66" w:rsidRPr="00902E9A">
        <w:t>.201</w:t>
      </w:r>
      <w:r w:rsidR="00DE394E" w:rsidRPr="00902E9A">
        <w:t>9</w:t>
      </w:r>
      <w:r w:rsidR="00B40C66" w:rsidRPr="00902E9A">
        <w:t xml:space="preserve">г. «О проведении </w:t>
      </w:r>
      <w:r w:rsidR="005148A7" w:rsidRPr="00902E9A">
        <w:t>четырнадцатого</w:t>
      </w:r>
      <w:r w:rsidR="00B40C66" w:rsidRPr="00902E9A">
        <w:t xml:space="preserve"> фестиваля народного творчества»</w:t>
      </w:r>
      <w:r w:rsidR="00DE394E" w:rsidRPr="00902E9A">
        <w:t>.</w:t>
      </w:r>
    </w:p>
    <w:p w:rsidR="00010248" w:rsidRPr="00902E9A" w:rsidRDefault="00010248" w:rsidP="00DE394E">
      <w:pPr>
        <w:jc w:val="both"/>
      </w:pPr>
      <w:r w:rsidRPr="00902E9A">
        <w:t xml:space="preserve">                </w:t>
      </w:r>
      <w:r w:rsidR="00DE394E" w:rsidRPr="00902E9A">
        <w:t>1</w:t>
      </w:r>
      <w:r w:rsidR="005148A7" w:rsidRPr="00902E9A">
        <w:t>6-17 апреля</w:t>
      </w:r>
      <w:r w:rsidRPr="00902E9A">
        <w:t xml:space="preserve"> 20</w:t>
      </w:r>
      <w:r w:rsidR="005148A7" w:rsidRPr="00902E9A">
        <w:t>20</w:t>
      </w:r>
      <w:r w:rsidRPr="00902E9A">
        <w:t xml:space="preserve">года в </w:t>
      </w:r>
      <w:proofErr w:type="gramStart"/>
      <w:r w:rsidRPr="00902E9A">
        <w:t>поселке  в</w:t>
      </w:r>
      <w:proofErr w:type="gramEnd"/>
      <w:r w:rsidRPr="00902E9A">
        <w:t xml:space="preserve"> рамках проведения областного  фестиваля народного творчества «</w:t>
      </w:r>
      <w:r w:rsidR="005148A7" w:rsidRPr="00902E9A">
        <w:t>Салют, Победа!</w:t>
      </w:r>
      <w:r w:rsidRPr="00902E9A">
        <w:t>» будет проводиться фестиваль народного творчества «Саракташ- частица Родины моей».</w:t>
      </w:r>
    </w:p>
    <w:p w:rsidR="00010248" w:rsidRPr="00902E9A" w:rsidRDefault="00010248" w:rsidP="00010248">
      <w:pPr>
        <w:jc w:val="both"/>
      </w:pPr>
      <w:r w:rsidRPr="00902E9A">
        <w:t xml:space="preserve">                  В этом </w:t>
      </w:r>
      <w:proofErr w:type="gramStart"/>
      <w:r w:rsidRPr="00902E9A">
        <w:t>году  фестиваль</w:t>
      </w:r>
      <w:proofErr w:type="gramEnd"/>
      <w:r w:rsidRPr="00902E9A">
        <w:t xml:space="preserve"> будет проводиться в </w:t>
      </w:r>
      <w:r w:rsidR="005148A7" w:rsidRPr="00902E9A">
        <w:t>четырнадцатый</w:t>
      </w:r>
      <w:r w:rsidRPr="00902E9A">
        <w:t xml:space="preserve"> раз, и каждый год он доказывает, что у нас  в поселке живет много творчески одаренных людей, готовых порадовать  жителей   своим талантом. </w:t>
      </w:r>
    </w:p>
    <w:p w:rsidR="00010248" w:rsidRPr="00902E9A" w:rsidRDefault="00010248" w:rsidP="00010248">
      <w:pPr>
        <w:jc w:val="both"/>
      </w:pPr>
      <w:r w:rsidRPr="00902E9A">
        <w:t xml:space="preserve">             </w:t>
      </w:r>
      <w:r w:rsidR="009F7E8E" w:rsidRPr="00902E9A">
        <w:t xml:space="preserve">     </w:t>
      </w:r>
      <w:r w:rsidRPr="00902E9A">
        <w:t xml:space="preserve">В фестивале могут </w:t>
      </w:r>
      <w:proofErr w:type="gramStart"/>
      <w:r w:rsidRPr="00902E9A">
        <w:t>принять  участие</w:t>
      </w:r>
      <w:proofErr w:type="gramEnd"/>
      <w:r w:rsidRPr="00902E9A">
        <w:t xml:space="preserve"> хоровые, фольклорные, вокальные, хореографические коллективы, солисты  коллективов самодеятельности предприятий, организаций, учреждений, общественность  и жители пос. Саракташ </w:t>
      </w:r>
    </w:p>
    <w:p w:rsidR="00DE394E" w:rsidRPr="00902E9A" w:rsidRDefault="00010248" w:rsidP="00DE394E">
      <w:pPr>
        <w:jc w:val="both"/>
        <w:rPr>
          <w:b/>
        </w:rPr>
      </w:pPr>
      <w:r w:rsidRPr="00902E9A">
        <w:t xml:space="preserve">                  </w:t>
      </w:r>
      <w:r w:rsidR="009F7E8E" w:rsidRPr="00902E9A">
        <w:t xml:space="preserve"> </w:t>
      </w:r>
      <w:r w:rsidR="00DE394E" w:rsidRPr="00902E9A">
        <w:t xml:space="preserve"> Фестиваль посвящен   75-летию </w:t>
      </w:r>
      <w:r w:rsidR="005148A7" w:rsidRPr="00902E9A">
        <w:t>Великой Победы</w:t>
      </w:r>
      <w:r w:rsidR="00DE394E" w:rsidRPr="00902E9A">
        <w:rPr>
          <w:b/>
        </w:rPr>
        <w:t>.</w:t>
      </w:r>
    </w:p>
    <w:p w:rsidR="00DE394E" w:rsidRPr="00902E9A" w:rsidRDefault="00DE394E" w:rsidP="00DE394E">
      <w:pPr>
        <w:jc w:val="both"/>
      </w:pPr>
      <w:r w:rsidRPr="00902E9A">
        <w:t xml:space="preserve">         В программу выступления могут </w:t>
      </w:r>
      <w:proofErr w:type="gramStart"/>
      <w:r w:rsidRPr="00902E9A">
        <w:t>включаться  произведения</w:t>
      </w:r>
      <w:proofErr w:type="gramEnd"/>
      <w:r w:rsidRPr="00902E9A">
        <w:t xml:space="preserve"> оренбургских композиторов, местных авторов, старинные и фольклорные песни, отражающие национальные особенности и традиции района,  поселка</w:t>
      </w:r>
      <w:r w:rsidR="005148A7" w:rsidRPr="00902E9A">
        <w:t>.</w:t>
      </w:r>
    </w:p>
    <w:p w:rsidR="00010248" w:rsidRPr="00902E9A" w:rsidRDefault="00010248" w:rsidP="00010248">
      <w:pPr>
        <w:jc w:val="both"/>
      </w:pPr>
      <w:r w:rsidRPr="00902E9A">
        <w:t xml:space="preserve">                 До проведения фестиваля народного творчества есть время продумать репертуар, подготовить сценарий и номера художественной самодеятельности.</w:t>
      </w:r>
    </w:p>
    <w:p w:rsidR="009F7E8E" w:rsidRPr="00902E9A" w:rsidRDefault="009F7E8E" w:rsidP="009F7E8E">
      <w:pPr>
        <w:jc w:val="both"/>
      </w:pPr>
      <w:r w:rsidRPr="00902E9A">
        <w:t xml:space="preserve">                Призвала руководителей учреждений, предприятий и организаций всех форм собственности оказать помощь в подготовке и участии коллективов </w:t>
      </w:r>
      <w:proofErr w:type="gramStart"/>
      <w:r w:rsidRPr="00902E9A">
        <w:t>в  фестивале</w:t>
      </w:r>
      <w:proofErr w:type="gramEnd"/>
      <w:r w:rsidRPr="00902E9A">
        <w:t xml:space="preserve"> народного творчества.</w:t>
      </w:r>
    </w:p>
    <w:p w:rsidR="009F7E8E" w:rsidRPr="00902E9A" w:rsidRDefault="009F7E8E" w:rsidP="009F7E8E">
      <w:pPr>
        <w:ind w:firstLine="720"/>
        <w:jc w:val="both"/>
      </w:pPr>
      <w:r w:rsidRPr="00902E9A">
        <w:t xml:space="preserve">     Наш фестиваль имеет большое воспитательное, нравственное и патриотическое значение для жителей поселка, молодежи.   Принимают активное участие в фестивале   коллективы МДОБУ, школ поселка Саракташ</w:t>
      </w:r>
      <w:r w:rsidR="005148A7" w:rsidRPr="00902E9A">
        <w:t>. В 2019году не выступали такие коллективы как КЦСОН, СРЦН, ЦРБ, ООО «Теплосеть</w:t>
      </w:r>
      <w:proofErr w:type="gramStart"/>
      <w:r w:rsidR="005148A7" w:rsidRPr="00902E9A">
        <w:t>»</w:t>
      </w:r>
      <w:r w:rsidRPr="00902E9A">
        <w:t xml:space="preserve"> .</w:t>
      </w:r>
      <w:proofErr w:type="gramEnd"/>
    </w:p>
    <w:p w:rsidR="009F7E8E" w:rsidRPr="00902E9A" w:rsidRDefault="009F7E8E" w:rsidP="009F7E8E">
      <w:pPr>
        <w:ind w:firstLine="720"/>
        <w:jc w:val="both"/>
      </w:pPr>
      <w:r w:rsidRPr="00902E9A">
        <w:t xml:space="preserve">      Необходимо заявку на участие в фестивале представить в </w:t>
      </w:r>
      <w:proofErr w:type="gramStart"/>
      <w:r w:rsidRPr="00902E9A">
        <w:t>поссовет  не</w:t>
      </w:r>
      <w:proofErr w:type="gramEnd"/>
      <w:r w:rsidRPr="00902E9A">
        <w:t xml:space="preserve"> позднее </w:t>
      </w:r>
      <w:r w:rsidR="00DE394E" w:rsidRPr="00902E9A">
        <w:t>1</w:t>
      </w:r>
      <w:r w:rsidRPr="00902E9A">
        <w:t xml:space="preserve"> апреля 20</w:t>
      </w:r>
      <w:r w:rsidR="005148A7" w:rsidRPr="00902E9A">
        <w:t>20</w:t>
      </w:r>
      <w:r w:rsidRPr="00902E9A">
        <w:t>г. с приложением программы выступления (фамилии, имена сольных номеров писать полностью) для проведения жеребьевки  и составления  концертной программы фестиваля.</w:t>
      </w:r>
    </w:p>
    <w:p w:rsidR="009F7E8E" w:rsidRPr="00902E9A" w:rsidRDefault="009F7E8E" w:rsidP="009F7E8E">
      <w:pPr>
        <w:ind w:firstLine="720"/>
        <w:jc w:val="both"/>
      </w:pPr>
    </w:p>
    <w:p w:rsidR="009F7E8E" w:rsidRPr="00902E9A" w:rsidRDefault="009F7E8E" w:rsidP="009F7E8E">
      <w:pPr>
        <w:ind w:firstLine="720"/>
        <w:jc w:val="both"/>
        <w:rPr>
          <w:b/>
        </w:rPr>
      </w:pPr>
      <w:r w:rsidRPr="00902E9A">
        <w:rPr>
          <w:b/>
        </w:rPr>
        <w:t>В Ы С Т У П И Л И:</w:t>
      </w:r>
    </w:p>
    <w:p w:rsidR="009F7E8E" w:rsidRPr="00902E9A" w:rsidRDefault="005148A7" w:rsidP="009F7E8E">
      <w:pPr>
        <w:ind w:firstLine="720"/>
        <w:jc w:val="both"/>
      </w:pPr>
      <w:r w:rsidRPr="00902E9A">
        <w:t xml:space="preserve">Тарабан В.В., </w:t>
      </w:r>
      <w:proofErr w:type="gramStart"/>
      <w:r w:rsidRPr="00902E9A">
        <w:t>работник  отдела</w:t>
      </w:r>
      <w:proofErr w:type="gramEnd"/>
      <w:r w:rsidRPr="00902E9A">
        <w:t xml:space="preserve"> культуры</w:t>
      </w:r>
      <w:r w:rsidR="009F7E8E" w:rsidRPr="00902E9A">
        <w:t>.</w:t>
      </w:r>
    </w:p>
    <w:p w:rsidR="009F7E8E" w:rsidRPr="00902E9A" w:rsidRDefault="009F7E8E" w:rsidP="009F7E8E">
      <w:pPr>
        <w:ind w:firstLine="720"/>
        <w:jc w:val="both"/>
      </w:pPr>
      <w:r w:rsidRPr="00902E9A">
        <w:t xml:space="preserve">Подготовка к мероприятию возложена на оргкомитет. </w:t>
      </w:r>
      <w:proofErr w:type="gramStart"/>
      <w:r w:rsidRPr="00902E9A">
        <w:t>По  всем</w:t>
      </w:r>
      <w:proofErr w:type="gramEnd"/>
      <w:r w:rsidRPr="00902E9A">
        <w:t xml:space="preserve"> вопросам обращаться в администрацию поссовета и РЦД, которые могут оказать  методическую и практическую помощь в подготовке программы, помогут подобрать костюмы.</w:t>
      </w:r>
    </w:p>
    <w:p w:rsidR="00203014" w:rsidRPr="00902E9A" w:rsidRDefault="00203014" w:rsidP="00C1354A">
      <w:pPr>
        <w:ind w:firstLine="720"/>
        <w:jc w:val="both"/>
      </w:pPr>
    </w:p>
    <w:p w:rsidR="00C1354A" w:rsidRPr="00902E9A" w:rsidRDefault="00C1354A" w:rsidP="00C1354A">
      <w:pPr>
        <w:jc w:val="both"/>
        <w:rPr>
          <w:b/>
        </w:rPr>
      </w:pPr>
      <w:r w:rsidRPr="00902E9A">
        <w:rPr>
          <w:b/>
        </w:rPr>
        <w:t xml:space="preserve">Р Е Ш И Л И: </w:t>
      </w:r>
    </w:p>
    <w:p w:rsidR="00C1354A" w:rsidRPr="00902E9A" w:rsidRDefault="00C1354A" w:rsidP="00C1354A">
      <w:pPr>
        <w:ind w:firstLine="720"/>
        <w:jc w:val="both"/>
        <w:rPr>
          <w:b/>
        </w:rPr>
      </w:pPr>
    </w:p>
    <w:p w:rsidR="00C1354A" w:rsidRPr="00902E9A" w:rsidRDefault="00C1354A" w:rsidP="00C1354A">
      <w:pPr>
        <w:ind w:left="540" w:hanging="540"/>
        <w:jc w:val="both"/>
      </w:pPr>
      <w:r w:rsidRPr="00902E9A">
        <w:t xml:space="preserve">1.  Руководителям предприятий и организаций, независимо от форм собственности своевременно произвести снегоочистку и вывоз его с территории, а также вскрытие </w:t>
      </w:r>
      <w:r w:rsidRPr="00902E9A">
        <w:lastRenderedPageBreak/>
        <w:t>водопропускных труб, находящихся на улицах вблизи объектов в целях обеспечения пропуска талых вод, недопущения затоплений.</w:t>
      </w:r>
    </w:p>
    <w:p w:rsidR="00D325E1" w:rsidRPr="00902E9A" w:rsidRDefault="00D325E1" w:rsidP="00D325E1">
      <w:pPr>
        <w:jc w:val="both"/>
      </w:pPr>
      <w:r w:rsidRPr="00902E9A">
        <w:t xml:space="preserve">2.     Руководителям предприятий и организаций   организовать мобильные     </w:t>
      </w:r>
    </w:p>
    <w:p w:rsidR="00D325E1" w:rsidRPr="00902E9A" w:rsidRDefault="00D325E1" w:rsidP="00D325E1">
      <w:pPr>
        <w:jc w:val="both"/>
      </w:pPr>
      <w:r w:rsidRPr="00902E9A">
        <w:t xml:space="preserve">        аварийно-спасательные бригады, обеспечить их техникой и инвентарем,    </w:t>
      </w:r>
    </w:p>
    <w:p w:rsidR="00D325E1" w:rsidRPr="00902E9A" w:rsidRDefault="00D325E1" w:rsidP="00D325E1">
      <w:pPr>
        <w:jc w:val="both"/>
      </w:pPr>
      <w:r w:rsidRPr="00902E9A">
        <w:t xml:space="preserve">        содержать их в 2-х часовой готовности к выполнению задач. </w:t>
      </w:r>
    </w:p>
    <w:p w:rsidR="00203014" w:rsidRPr="00902E9A" w:rsidRDefault="00D325E1" w:rsidP="009F7E8E">
      <w:pPr>
        <w:ind w:left="540" w:hanging="540"/>
        <w:jc w:val="both"/>
      </w:pPr>
      <w:r w:rsidRPr="00902E9A">
        <w:t>3</w:t>
      </w:r>
      <w:r w:rsidR="009F7E8E" w:rsidRPr="00902E9A">
        <w:t xml:space="preserve">.  Руководителям предприятий и организаций, независимо от форм </w:t>
      </w:r>
      <w:proofErr w:type="gramStart"/>
      <w:r w:rsidR="009F7E8E" w:rsidRPr="00902E9A">
        <w:t>собственности,  активизировать</w:t>
      </w:r>
      <w:proofErr w:type="gramEnd"/>
      <w:r w:rsidR="009F7E8E" w:rsidRPr="00902E9A">
        <w:t xml:space="preserve"> работу по подготовке к </w:t>
      </w:r>
      <w:r w:rsidR="00203014" w:rsidRPr="00902E9A">
        <w:t>75-летию Победы в Великой Отечественной войне 1941-1945 гг.</w:t>
      </w:r>
    </w:p>
    <w:p w:rsidR="00203014" w:rsidRPr="00902E9A" w:rsidRDefault="00203014" w:rsidP="00203014">
      <w:pPr>
        <w:ind w:left="540" w:hanging="540"/>
        <w:jc w:val="both"/>
      </w:pPr>
      <w:r w:rsidRPr="00902E9A">
        <w:t xml:space="preserve"> 4.  Руководителям предприятий и организаций, независимо от форм </w:t>
      </w:r>
      <w:proofErr w:type="gramStart"/>
      <w:r w:rsidRPr="00902E9A">
        <w:t>собственности,  активизировать</w:t>
      </w:r>
      <w:proofErr w:type="gramEnd"/>
      <w:r w:rsidRPr="00902E9A">
        <w:t xml:space="preserve"> работу </w:t>
      </w:r>
      <w:r w:rsidR="00902E9A" w:rsidRPr="00902E9A">
        <w:t xml:space="preserve"> и принять участие в проведении</w:t>
      </w:r>
      <w:r w:rsidRPr="00902E9A">
        <w:t xml:space="preserve"> фестивал</w:t>
      </w:r>
      <w:r w:rsidR="00902E9A" w:rsidRPr="00902E9A">
        <w:t>я</w:t>
      </w:r>
      <w:r w:rsidRPr="00902E9A">
        <w:t xml:space="preserve"> народного творчества «Саракташ- частица Родины моей», посвященного 75-летию Победы в Великой Отечественной войне 1941-1945 гг.</w:t>
      </w:r>
    </w:p>
    <w:p w:rsidR="00203014" w:rsidRPr="00902E9A" w:rsidRDefault="00203014" w:rsidP="00C1354A">
      <w:pPr>
        <w:ind w:firstLine="720"/>
        <w:jc w:val="both"/>
      </w:pPr>
    </w:p>
    <w:p w:rsidR="00A217F7" w:rsidRPr="00902E9A" w:rsidRDefault="00C1354A" w:rsidP="00C1354A">
      <w:pPr>
        <w:ind w:firstLine="720"/>
        <w:jc w:val="both"/>
      </w:pPr>
      <w:r w:rsidRPr="00902E9A">
        <w:t>Председатель собрания __________________</w:t>
      </w:r>
      <w:r w:rsidR="00A217F7" w:rsidRPr="00902E9A">
        <w:t>А.</w:t>
      </w:r>
      <w:r w:rsidR="00D325E1" w:rsidRPr="00902E9A">
        <w:t>Н.Докучаев</w:t>
      </w:r>
    </w:p>
    <w:p w:rsidR="00C1354A" w:rsidRPr="00902E9A" w:rsidRDefault="00C1354A" w:rsidP="00C1354A">
      <w:pPr>
        <w:ind w:firstLine="720"/>
        <w:jc w:val="both"/>
      </w:pPr>
      <w:r w:rsidRPr="00902E9A">
        <w:t>Секретарь                        __________________</w:t>
      </w:r>
      <w:r w:rsidR="00A217F7" w:rsidRPr="00902E9A">
        <w:t>Н.В.Леонтьева</w:t>
      </w:r>
    </w:p>
    <w:p w:rsidR="00C1354A" w:rsidRPr="00902E9A" w:rsidRDefault="00C1354A" w:rsidP="00C1354A">
      <w:pPr>
        <w:ind w:firstLine="720"/>
        <w:jc w:val="both"/>
      </w:pPr>
    </w:p>
    <w:p w:rsidR="00203014" w:rsidRPr="00902E9A" w:rsidRDefault="00203014" w:rsidP="00C1354A">
      <w:pPr>
        <w:ind w:firstLine="720"/>
        <w:jc w:val="both"/>
        <w:rPr>
          <w:u w:val="single"/>
        </w:rPr>
      </w:pPr>
    </w:p>
    <w:p w:rsidR="00203014" w:rsidRPr="00902E9A" w:rsidRDefault="00203014" w:rsidP="00C1354A">
      <w:pPr>
        <w:ind w:firstLine="720"/>
        <w:jc w:val="both"/>
        <w:rPr>
          <w:u w:val="single"/>
        </w:rPr>
      </w:pPr>
    </w:p>
    <w:p w:rsidR="00203014" w:rsidRPr="00902E9A" w:rsidRDefault="00203014" w:rsidP="00C1354A">
      <w:pPr>
        <w:ind w:firstLine="720"/>
        <w:jc w:val="both"/>
        <w:rPr>
          <w:u w:val="single"/>
        </w:rPr>
      </w:pPr>
    </w:p>
    <w:p w:rsidR="00203014" w:rsidRPr="00902E9A" w:rsidRDefault="00203014" w:rsidP="00C1354A">
      <w:pPr>
        <w:ind w:firstLine="720"/>
        <w:jc w:val="both"/>
        <w:rPr>
          <w:u w:val="single"/>
        </w:rPr>
      </w:pPr>
    </w:p>
    <w:p w:rsidR="00203014" w:rsidRPr="00902E9A" w:rsidRDefault="00203014" w:rsidP="00C1354A">
      <w:pPr>
        <w:ind w:firstLine="720"/>
        <w:jc w:val="both"/>
        <w:rPr>
          <w:u w:val="single"/>
        </w:rPr>
      </w:pPr>
    </w:p>
    <w:p w:rsidR="00203014" w:rsidRPr="00902E9A" w:rsidRDefault="00203014" w:rsidP="00C1354A">
      <w:pPr>
        <w:ind w:firstLine="720"/>
        <w:jc w:val="both"/>
        <w:rPr>
          <w:u w:val="single"/>
        </w:rPr>
      </w:pPr>
    </w:p>
    <w:p w:rsidR="00203014" w:rsidRPr="00902E9A" w:rsidRDefault="00203014" w:rsidP="00C1354A">
      <w:pPr>
        <w:ind w:firstLine="720"/>
        <w:jc w:val="both"/>
        <w:rPr>
          <w:u w:val="single"/>
        </w:rPr>
      </w:pPr>
    </w:p>
    <w:p w:rsidR="00203014" w:rsidRPr="00902E9A" w:rsidRDefault="00203014" w:rsidP="00C1354A">
      <w:pPr>
        <w:ind w:firstLine="720"/>
        <w:jc w:val="both"/>
        <w:rPr>
          <w:u w:val="single"/>
        </w:rPr>
      </w:pPr>
    </w:p>
    <w:p w:rsidR="00203014" w:rsidRPr="00902E9A" w:rsidRDefault="00203014" w:rsidP="00C1354A">
      <w:pPr>
        <w:ind w:firstLine="720"/>
        <w:jc w:val="both"/>
        <w:rPr>
          <w:u w:val="single"/>
        </w:rPr>
      </w:pPr>
    </w:p>
    <w:p w:rsidR="00203014" w:rsidRPr="00902E9A" w:rsidRDefault="00203014" w:rsidP="00C1354A">
      <w:pPr>
        <w:ind w:firstLine="720"/>
        <w:jc w:val="both"/>
        <w:rPr>
          <w:u w:val="single"/>
        </w:rPr>
      </w:pPr>
    </w:p>
    <w:p w:rsidR="00203014" w:rsidRPr="00902E9A" w:rsidRDefault="00203014" w:rsidP="00C1354A">
      <w:pPr>
        <w:ind w:firstLine="720"/>
        <w:jc w:val="both"/>
        <w:rPr>
          <w:u w:val="single"/>
        </w:rPr>
      </w:pPr>
    </w:p>
    <w:p w:rsidR="00203014" w:rsidRPr="00902E9A" w:rsidRDefault="00203014" w:rsidP="00C1354A">
      <w:pPr>
        <w:ind w:firstLine="720"/>
        <w:jc w:val="both"/>
        <w:rPr>
          <w:u w:val="single"/>
        </w:rPr>
      </w:pPr>
    </w:p>
    <w:p w:rsidR="00203014" w:rsidRPr="00902E9A" w:rsidRDefault="00203014" w:rsidP="00C1354A">
      <w:pPr>
        <w:ind w:firstLine="720"/>
        <w:jc w:val="both"/>
        <w:rPr>
          <w:u w:val="single"/>
        </w:rPr>
      </w:pPr>
    </w:p>
    <w:p w:rsidR="00203014" w:rsidRPr="00902E9A" w:rsidRDefault="00203014" w:rsidP="00C1354A">
      <w:pPr>
        <w:ind w:firstLine="720"/>
        <w:jc w:val="both"/>
        <w:rPr>
          <w:u w:val="single"/>
        </w:rPr>
      </w:pPr>
    </w:p>
    <w:p w:rsidR="00203014" w:rsidRPr="00902E9A" w:rsidRDefault="00203014" w:rsidP="00C1354A">
      <w:pPr>
        <w:ind w:firstLine="720"/>
        <w:jc w:val="both"/>
        <w:rPr>
          <w:u w:val="single"/>
        </w:rPr>
      </w:pPr>
    </w:p>
    <w:p w:rsidR="00203014" w:rsidRPr="00902E9A" w:rsidRDefault="00203014" w:rsidP="00C1354A">
      <w:pPr>
        <w:ind w:firstLine="720"/>
        <w:jc w:val="both"/>
        <w:rPr>
          <w:u w:val="single"/>
        </w:rPr>
      </w:pPr>
    </w:p>
    <w:p w:rsidR="00203014" w:rsidRPr="00902E9A" w:rsidRDefault="00203014" w:rsidP="00C1354A">
      <w:pPr>
        <w:ind w:firstLine="720"/>
        <w:jc w:val="both"/>
        <w:rPr>
          <w:u w:val="single"/>
        </w:rPr>
      </w:pPr>
    </w:p>
    <w:p w:rsidR="00902E9A" w:rsidRDefault="00902E9A" w:rsidP="00C1354A">
      <w:pPr>
        <w:ind w:firstLine="720"/>
        <w:jc w:val="both"/>
        <w:rPr>
          <w:u w:val="single"/>
        </w:rPr>
      </w:pPr>
    </w:p>
    <w:p w:rsidR="00902E9A" w:rsidRDefault="00902E9A" w:rsidP="00C1354A">
      <w:pPr>
        <w:ind w:firstLine="720"/>
        <w:jc w:val="both"/>
        <w:rPr>
          <w:u w:val="single"/>
        </w:rPr>
      </w:pPr>
    </w:p>
    <w:p w:rsidR="00902E9A" w:rsidRDefault="00902E9A" w:rsidP="00C1354A">
      <w:pPr>
        <w:ind w:firstLine="720"/>
        <w:jc w:val="both"/>
        <w:rPr>
          <w:u w:val="single"/>
        </w:rPr>
      </w:pPr>
    </w:p>
    <w:p w:rsidR="00902E9A" w:rsidRDefault="00902E9A" w:rsidP="00C1354A">
      <w:pPr>
        <w:ind w:firstLine="720"/>
        <w:jc w:val="both"/>
        <w:rPr>
          <w:u w:val="single"/>
        </w:rPr>
      </w:pPr>
    </w:p>
    <w:p w:rsidR="00902E9A" w:rsidRDefault="00902E9A" w:rsidP="00C1354A">
      <w:pPr>
        <w:ind w:firstLine="720"/>
        <w:jc w:val="both"/>
        <w:rPr>
          <w:u w:val="single"/>
        </w:rPr>
      </w:pPr>
    </w:p>
    <w:p w:rsidR="00902E9A" w:rsidRDefault="00902E9A" w:rsidP="00C1354A">
      <w:pPr>
        <w:ind w:firstLine="720"/>
        <w:jc w:val="both"/>
        <w:rPr>
          <w:u w:val="single"/>
        </w:rPr>
      </w:pPr>
    </w:p>
    <w:p w:rsidR="00902E9A" w:rsidRDefault="00902E9A" w:rsidP="00C1354A">
      <w:pPr>
        <w:ind w:firstLine="720"/>
        <w:jc w:val="both"/>
        <w:rPr>
          <w:u w:val="single"/>
        </w:rPr>
      </w:pPr>
    </w:p>
    <w:p w:rsidR="00902E9A" w:rsidRDefault="00902E9A" w:rsidP="00C1354A">
      <w:pPr>
        <w:ind w:firstLine="720"/>
        <w:jc w:val="both"/>
        <w:rPr>
          <w:u w:val="single"/>
        </w:rPr>
      </w:pPr>
    </w:p>
    <w:p w:rsidR="00902E9A" w:rsidRDefault="00902E9A" w:rsidP="00C1354A">
      <w:pPr>
        <w:ind w:firstLine="720"/>
        <w:jc w:val="both"/>
        <w:rPr>
          <w:u w:val="single"/>
        </w:rPr>
      </w:pPr>
    </w:p>
    <w:p w:rsidR="00902E9A" w:rsidRDefault="00902E9A" w:rsidP="00C1354A">
      <w:pPr>
        <w:ind w:firstLine="720"/>
        <w:jc w:val="both"/>
        <w:rPr>
          <w:u w:val="single"/>
        </w:rPr>
      </w:pPr>
    </w:p>
    <w:p w:rsidR="00902E9A" w:rsidRDefault="00902E9A" w:rsidP="00C1354A">
      <w:pPr>
        <w:ind w:firstLine="720"/>
        <w:jc w:val="both"/>
        <w:rPr>
          <w:sz w:val="28"/>
          <w:szCs w:val="28"/>
          <w:u w:val="single"/>
        </w:rPr>
      </w:pPr>
    </w:p>
    <w:p w:rsidR="00902E9A" w:rsidRDefault="00902E9A" w:rsidP="00C1354A">
      <w:pPr>
        <w:ind w:firstLine="720"/>
        <w:jc w:val="both"/>
        <w:rPr>
          <w:sz w:val="28"/>
          <w:szCs w:val="28"/>
          <w:u w:val="single"/>
        </w:rPr>
      </w:pPr>
    </w:p>
    <w:p w:rsidR="00902E9A" w:rsidRDefault="00902E9A" w:rsidP="00C1354A">
      <w:pPr>
        <w:ind w:firstLine="720"/>
        <w:jc w:val="both"/>
        <w:rPr>
          <w:sz w:val="28"/>
          <w:szCs w:val="28"/>
          <w:u w:val="single"/>
        </w:rPr>
      </w:pPr>
    </w:p>
    <w:p w:rsidR="00902E9A" w:rsidRDefault="00902E9A" w:rsidP="00C1354A">
      <w:pPr>
        <w:ind w:firstLine="720"/>
        <w:jc w:val="both"/>
        <w:rPr>
          <w:sz w:val="28"/>
          <w:szCs w:val="28"/>
          <w:u w:val="single"/>
        </w:rPr>
      </w:pPr>
    </w:p>
    <w:p w:rsidR="00902E9A" w:rsidRDefault="00902E9A" w:rsidP="00C1354A">
      <w:pPr>
        <w:ind w:firstLine="720"/>
        <w:jc w:val="both"/>
        <w:rPr>
          <w:sz w:val="28"/>
          <w:szCs w:val="28"/>
          <w:u w:val="single"/>
        </w:rPr>
      </w:pPr>
    </w:p>
    <w:p w:rsidR="00902E9A" w:rsidRDefault="00902E9A" w:rsidP="00C1354A">
      <w:pPr>
        <w:ind w:firstLine="720"/>
        <w:jc w:val="both"/>
        <w:rPr>
          <w:sz w:val="28"/>
          <w:szCs w:val="28"/>
          <w:u w:val="single"/>
        </w:rPr>
      </w:pPr>
    </w:p>
    <w:p w:rsidR="00902E9A" w:rsidRDefault="00902E9A" w:rsidP="00C1354A">
      <w:pPr>
        <w:ind w:firstLine="720"/>
        <w:jc w:val="both"/>
        <w:rPr>
          <w:sz w:val="28"/>
          <w:szCs w:val="28"/>
          <w:u w:val="single"/>
        </w:rPr>
      </w:pPr>
    </w:p>
    <w:p w:rsidR="00902E9A" w:rsidRDefault="00902E9A" w:rsidP="00C1354A">
      <w:pPr>
        <w:ind w:firstLine="720"/>
        <w:jc w:val="both"/>
        <w:rPr>
          <w:sz w:val="28"/>
          <w:szCs w:val="28"/>
          <w:u w:val="single"/>
        </w:rPr>
      </w:pPr>
    </w:p>
    <w:p w:rsidR="00C1354A" w:rsidRPr="00902E9A" w:rsidRDefault="00C0671A" w:rsidP="00C1354A">
      <w:pPr>
        <w:ind w:firstLine="720"/>
        <w:jc w:val="both"/>
        <w:rPr>
          <w:sz w:val="28"/>
          <w:szCs w:val="28"/>
          <w:u w:val="single"/>
        </w:rPr>
      </w:pPr>
      <w:r w:rsidRPr="00902E9A">
        <w:rPr>
          <w:sz w:val="28"/>
          <w:szCs w:val="28"/>
          <w:u w:val="single"/>
        </w:rPr>
        <w:lastRenderedPageBreak/>
        <w:t>Присутствовали:</w:t>
      </w:r>
    </w:p>
    <w:p w:rsidR="00C0671A" w:rsidRPr="00902E9A" w:rsidRDefault="00C0671A" w:rsidP="00C1354A">
      <w:pPr>
        <w:ind w:firstLine="720"/>
        <w:jc w:val="both"/>
        <w:rPr>
          <w:sz w:val="28"/>
          <w:szCs w:val="28"/>
          <w:u w:val="single"/>
        </w:rPr>
      </w:pPr>
    </w:p>
    <w:p w:rsidR="00C0671A" w:rsidRPr="00902E9A" w:rsidRDefault="00C0671A" w:rsidP="00C1354A">
      <w:pPr>
        <w:ind w:firstLine="720"/>
        <w:jc w:val="both"/>
        <w:rPr>
          <w:sz w:val="28"/>
          <w:szCs w:val="28"/>
        </w:rPr>
      </w:pPr>
      <w:r w:rsidRPr="00902E9A">
        <w:rPr>
          <w:sz w:val="28"/>
          <w:szCs w:val="28"/>
        </w:rPr>
        <w:t>1.ЦРБ</w:t>
      </w:r>
    </w:p>
    <w:p w:rsidR="00005C2A" w:rsidRPr="00902E9A" w:rsidRDefault="00C0671A" w:rsidP="00C1354A">
      <w:pPr>
        <w:ind w:firstLine="720"/>
        <w:jc w:val="both"/>
        <w:rPr>
          <w:sz w:val="28"/>
          <w:szCs w:val="28"/>
        </w:rPr>
      </w:pPr>
      <w:r w:rsidRPr="00902E9A">
        <w:rPr>
          <w:sz w:val="28"/>
          <w:szCs w:val="28"/>
        </w:rPr>
        <w:t xml:space="preserve">2. </w:t>
      </w:r>
      <w:r w:rsidR="00005C2A" w:rsidRPr="00902E9A">
        <w:rPr>
          <w:sz w:val="28"/>
          <w:szCs w:val="28"/>
        </w:rPr>
        <w:t>КЦСОН- Винарский В.Д.</w:t>
      </w:r>
    </w:p>
    <w:p w:rsidR="00C0671A" w:rsidRPr="00902E9A" w:rsidRDefault="00005C2A" w:rsidP="00C1354A">
      <w:pPr>
        <w:ind w:firstLine="720"/>
        <w:jc w:val="both"/>
        <w:rPr>
          <w:sz w:val="28"/>
          <w:szCs w:val="28"/>
        </w:rPr>
      </w:pPr>
      <w:r w:rsidRPr="00902E9A">
        <w:rPr>
          <w:sz w:val="28"/>
          <w:szCs w:val="28"/>
        </w:rPr>
        <w:t>3.</w:t>
      </w:r>
      <w:r w:rsidR="00C0671A" w:rsidRPr="00902E9A">
        <w:rPr>
          <w:sz w:val="28"/>
          <w:szCs w:val="28"/>
        </w:rPr>
        <w:t>Соц.защита</w:t>
      </w:r>
    </w:p>
    <w:p w:rsidR="00C0671A" w:rsidRPr="00902E9A" w:rsidRDefault="00005C2A" w:rsidP="00C1354A">
      <w:pPr>
        <w:ind w:firstLine="720"/>
        <w:jc w:val="both"/>
        <w:rPr>
          <w:sz w:val="28"/>
          <w:szCs w:val="28"/>
        </w:rPr>
      </w:pPr>
      <w:r w:rsidRPr="00902E9A">
        <w:rPr>
          <w:sz w:val="28"/>
          <w:szCs w:val="28"/>
        </w:rPr>
        <w:t>4</w:t>
      </w:r>
      <w:r w:rsidR="00C0671A" w:rsidRPr="00902E9A">
        <w:rPr>
          <w:sz w:val="28"/>
          <w:szCs w:val="28"/>
        </w:rPr>
        <w:t>.СРЦН «</w:t>
      </w:r>
      <w:proofErr w:type="gramStart"/>
      <w:r w:rsidR="00C0671A" w:rsidRPr="00902E9A">
        <w:rPr>
          <w:sz w:val="28"/>
          <w:szCs w:val="28"/>
        </w:rPr>
        <w:t>Маячок»-</w:t>
      </w:r>
      <w:proofErr w:type="gramEnd"/>
      <w:r w:rsidR="00C0671A" w:rsidRPr="00902E9A">
        <w:rPr>
          <w:sz w:val="28"/>
          <w:szCs w:val="28"/>
        </w:rPr>
        <w:t>2 чел.</w:t>
      </w:r>
    </w:p>
    <w:p w:rsidR="00C0671A" w:rsidRPr="00902E9A" w:rsidRDefault="00005C2A" w:rsidP="00C1354A">
      <w:pPr>
        <w:ind w:firstLine="720"/>
        <w:jc w:val="both"/>
        <w:rPr>
          <w:sz w:val="28"/>
          <w:szCs w:val="28"/>
        </w:rPr>
      </w:pPr>
      <w:r w:rsidRPr="00902E9A">
        <w:rPr>
          <w:sz w:val="28"/>
          <w:szCs w:val="28"/>
        </w:rPr>
        <w:t>5</w:t>
      </w:r>
      <w:r w:rsidR="00C0671A" w:rsidRPr="00902E9A">
        <w:rPr>
          <w:sz w:val="28"/>
          <w:szCs w:val="28"/>
        </w:rPr>
        <w:t>.РОО</w:t>
      </w:r>
      <w:r w:rsidR="00B50093" w:rsidRPr="00902E9A">
        <w:rPr>
          <w:sz w:val="28"/>
          <w:szCs w:val="28"/>
        </w:rPr>
        <w:t>-2 ч</w:t>
      </w:r>
      <w:r w:rsidR="00203014" w:rsidRPr="00902E9A">
        <w:rPr>
          <w:sz w:val="28"/>
          <w:szCs w:val="28"/>
        </w:rPr>
        <w:t>е</w:t>
      </w:r>
      <w:r w:rsidR="00B50093" w:rsidRPr="00902E9A">
        <w:rPr>
          <w:sz w:val="28"/>
          <w:szCs w:val="28"/>
        </w:rPr>
        <w:t>л.</w:t>
      </w:r>
    </w:p>
    <w:p w:rsidR="00C0671A" w:rsidRPr="00902E9A" w:rsidRDefault="00005C2A" w:rsidP="00C1354A">
      <w:pPr>
        <w:ind w:firstLine="720"/>
        <w:jc w:val="both"/>
        <w:rPr>
          <w:sz w:val="28"/>
          <w:szCs w:val="28"/>
        </w:rPr>
      </w:pPr>
      <w:r w:rsidRPr="00902E9A">
        <w:rPr>
          <w:sz w:val="28"/>
          <w:szCs w:val="28"/>
        </w:rPr>
        <w:t>6</w:t>
      </w:r>
      <w:r w:rsidR="00C0671A" w:rsidRPr="00902E9A">
        <w:rPr>
          <w:sz w:val="28"/>
          <w:szCs w:val="28"/>
        </w:rPr>
        <w:t>.СОШ №1</w:t>
      </w:r>
    </w:p>
    <w:p w:rsidR="00C0671A" w:rsidRPr="00902E9A" w:rsidRDefault="00005C2A" w:rsidP="00C0671A">
      <w:pPr>
        <w:ind w:firstLine="720"/>
        <w:jc w:val="both"/>
        <w:rPr>
          <w:sz w:val="28"/>
          <w:szCs w:val="28"/>
        </w:rPr>
      </w:pPr>
      <w:r w:rsidRPr="00902E9A">
        <w:rPr>
          <w:sz w:val="28"/>
          <w:szCs w:val="28"/>
        </w:rPr>
        <w:t>7</w:t>
      </w:r>
      <w:r w:rsidR="00C0671A" w:rsidRPr="00902E9A">
        <w:rPr>
          <w:sz w:val="28"/>
          <w:szCs w:val="28"/>
        </w:rPr>
        <w:t>. СОШ №2</w:t>
      </w:r>
    </w:p>
    <w:p w:rsidR="00C0671A" w:rsidRPr="00902E9A" w:rsidRDefault="00005C2A" w:rsidP="00C0671A">
      <w:pPr>
        <w:ind w:firstLine="720"/>
        <w:jc w:val="both"/>
        <w:rPr>
          <w:sz w:val="28"/>
          <w:szCs w:val="28"/>
        </w:rPr>
      </w:pPr>
      <w:r w:rsidRPr="00902E9A">
        <w:rPr>
          <w:sz w:val="28"/>
          <w:szCs w:val="28"/>
        </w:rPr>
        <w:t>8</w:t>
      </w:r>
      <w:r w:rsidR="00C0671A" w:rsidRPr="00902E9A">
        <w:rPr>
          <w:sz w:val="28"/>
          <w:szCs w:val="28"/>
        </w:rPr>
        <w:t>. СОШ №3</w:t>
      </w:r>
    </w:p>
    <w:p w:rsidR="00C0671A" w:rsidRPr="00902E9A" w:rsidRDefault="00005C2A" w:rsidP="00C0671A">
      <w:pPr>
        <w:ind w:firstLine="720"/>
        <w:jc w:val="both"/>
        <w:rPr>
          <w:sz w:val="28"/>
          <w:szCs w:val="28"/>
        </w:rPr>
      </w:pPr>
      <w:r w:rsidRPr="00902E9A">
        <w:rPr>
          <w:sz w:val="28"/>
          <w:szCs w:val="28"/>
        </w:rPr>
        <w:t>9</w:t>
      </w:r>
      <w:r w:rsidR="00C0671A" w:rsidRPr="00902E9A">
        <w:rPr>
          <w:sz w:val="28"/>
          <w:szCs w:val="28"/>
        </w:rPr>
        <w:t>.</w:t>
      </w:r>
      <w:r w:rsidR="00902E9A" w:rsidRPr="00902E9A">
        <w:rPr>
          <w:sz w:val="28"/>
          <w:szCs w:val="28"/>
        </w:rPr>
        <w:t>Центральная районная библиотека</w:t>
      </w:r>
    </w:p>
    <w:p w:rsidR="00C0671A" w:rsidRPr="00902E9A" w:rsidRDefault="00C0671A" w:rsidP="00C0671A">
      <w:pPr>
        <w:ind w:firstLine="720"/>
        <w:jc w:val="both"/>
        <w:rPr>
          <w:sz w:val="28"/>
          <w:szCs w:val="28"/>
        </w:rPr>
      </w:pPr>
      <w:r w:rsidRPr="00902E9A">
        <w:rPr>
          <w:sz w:val="28"/>
          <w:szCs w:val="28"/>
        </w:rPr>
        <w:t>10.ПО «Саракташское»</w:t>
      </w:r>
    </w:p>
    <w:p w:rsidR="00902E9A" w:rsidRPr="00902E9A" w:rsidRDefault="00902E9A" w:rsidP="00C0671A">
      <w:pPr>
        <w:ind w:firstLine="720"/>
        <w:jc w:val="both"/>
        <w:rPr>
          <w:sz w:val="28"/>
          <w:szCs w:val="28"/>
        </w:rPr>
      </w:pPr>
      <w:r w:rsidRPr="00902E9A">
        <w:rPr>
          <w:sz w:val="28"/>
          <w:szCs w:val="28"/>
        </w:rPr>
        <w:t>11. Почта России</w:t>
      </w:r>
    </w:p>
    <w:p w:rsidR="00C0671A" w:rsidRPr="00902E9A" w:rsidRDefault="00C0671A" w:rsidP="00C0671A">
      <w:pPr>
        <w:ind w:firstLine="720"/>
        <w:jc w:val="both"/>
        <w:rPr>
          <w:sz w:val="28"/>
          <w:szCs w:val="28"/>
        </w:rPr>
      </w:pPr>
      <w:r w:rsidRPr="00902E9A">
        <w:rPr>
          <w:sz w:val="28"/>
          <w:szCs w:val="28"/>
        </w:rPr>
        <w:t>1</w:t>
      </w:r>
      <w:r w:rsidR="00902E9A" w:rsidRPr="00902E9A">
        <w:rPr>
          <w:sz w:val="28"/>
          <w:szCs w:val="28"/>
        </w:rPr>
        <w:t>2</w:t>
      </w:r>
      <w:r w:rsidRPr="00902E9A">
        <w:rPr>
          <w:sz w:val="28"/>
          <w:szCs w:val="28"/>
        </w:rPr>
        <w:t>.ООО «</w:t>
      </w:r>
      <w:r w:rsidR="00902E9A" w:rsidRPr="00902E9A">
        <w:rPr>
          <w:sz w:val="28"/>
          <w:szCs w:val="28"/>
        </w:rPr>
        <w:t>Теплосеть</w:t>
      </w:r>
      <w:r w:rsidRPr="00902E9A">
        <w:rPr>
          <w:sz w:val="28"/>
          <w:szCs w:val="28"/>
        </w:rPr>
        <w:t>»</w:t>
      </w:r>
    </w:p>
    <w:p w:rsidR="00C0671A" w:rsidRPr="00902E9A" w:rsidRDefault="00C0671A" w:rsidP="00C0671A">
      <w:pPr>
        <w:ind w:firstLine="720"/>
        <w:jc w:val="both"/>
        <w:rPr>
          <w:sz w:val="28"/>
          <w:szCs w:val="28"/>
        </w:rPr>
      </w:pPr>
      <w:r w:rsidRPr="00902E9A">
        <w:rPr>
          <w:sz w:val="28"/>
          <w:szCs w:val="28"/>
        </w:rPr>
        <w:t>1</w:t>
      </w:r>
      <w:r w:rsidR="00902E9A" w:rsidRPr="00902E9A">
        <w:rPr>
          <w:sz w:val="28"/>
          <w:szCs w:val="28"/>
        </w:rPr>
        <w:t>3</w:t>
      </w:r>
      <w:r w:rsidRPr="00902E9A">
        <w:rPr>
          <w:sz w:val="28"/>
          <w:szCs w:val="28"/>
        </w:rPr>
        <w:t>.РЦД</w:t>
      </w:r>
    </w:p>
    <w:p w:rsidR="00C0671A" w:rsidRPr="00902E9A" w:rsidRDefault="00B50093" w:rsidP="00C0671A">
      <w:pPr>
        <w:ind w:firstLine="720"/>
        <w:jc w:val="both"/>
        <w:rPr>
          <w:sz w:val="28"/>
          <w:szCs w:val="28"/>
        </w:rPr>
      </w:pPr>
      <w:r w:rsidRPr="00902E9A">
        <w:rPr>
          <w:sz w:val="28"/>
          <w:szCs w:val="28"/>
        </w:rPr>
        <w:t>1</w:t>
      </w:r>
      <w:r w:rsidR="00902E9A" w:rsidRPr="00902E9A">
        <w:rPr>
          <w:sz w:val="28"/>
          <w:szCs w:val="28"/>
        </w:rPr>
        <w:t>4</w:t>
      </w:r>
      <w:r w:rsidR="00C0671A" w:rsidRPr="00902E9A">
        <w:rPr>
          <w:sz w:val="28"/>
          <w:szCs w:val="28"/>
        </w:rPr>
        <w:t>.Электросеть</w:t>
      </w:r>
    </w:p>
    <w:p w:rsidR="00B50093" w:rsidRPr="00902E9A" w:rsidRDefault="00902E9A" w:rsidP="00C0671A">
      <w:pPr>
        <w:ind w:firstLine="720"/>
        <w:jc w:val="both"/>
        <w:rPr>
          <w:sz w:val="28"/>
          <w:szCs w:val="28"/>
        </w:rPr>
      </w:pPr>
      <w:r w:rsidRPr="00902E9A">
        <w:rPr>
          <w:sz w:val="28"/>
          <w:szCs w:val="28"/>
        </w:rPr>
        <w:t>15</w:t>
      </w:r>
      <w:r w:rsidR="00B50093" w:rsidRPr="00902E9A">
        <w:rPr>
          <w:sz w:val="28"/>
          <w:szCs w:val="28"/>
        </w:rPr>
        <w:t>.ДШИ-Белькова Е.А.</w:t>
      </w:r>
    </w:p>
    <w:p w:rsidR="00C0671A" w:rsidRPr="00902E9A" w:rsidRDefault="00902E9A" w:rsidP="00C0671A">
      <w:pPr>
        <w:ind w:firstLine="720"/>
        <w:jc w:val="both"/>
        <w:rPr>
          <w:sz w:val="28"/>
          <w:szCs w:val="28"/>
        </w:rPr>
      </w:pPr>
      <w:r w:rsidRPr="00902E9A">
        <w:rPr>
          <w:sz w:val="28"/>
          <w:szCs w:val="28"/>
        </w:rPr>
        <w:t>16</w:t>
      </w:r>
      <w:r w:rsidR="00B50093" w:rsidRPr="00902E9A">
        <w:rPr>
          <w:sz w:val="28"/>
          <w:szCs w:val="28"/>
        </w:rPr>
        <w:t>.ЦВР- Лысенко И.А.</w:t>
      </w:r>
    </w:p>
    <w:p w:rsidR="00B50093" w:rsidRPr="00902E9A" w:rsidRDefault="00902E9A" w:rsidP="00C0671A">
      <w:pPr>
        <w:ind w:firstLine="720"/>
        <w:jc w:val="both"/>
        <w:rPr>
          <w:sz w:val="28"/>
          <w:szCs w:val="28"/>
        </w:rPr>
      </w:pPr>
      <w:r w:rsidRPr="00902E9A">
        <w:rPr>
          <w:sz w:val="28"/>
          <w:szCs w:val="28"/>
        </w:rPr>
        <w:t>17</w:t>
      </w:r>
      <w:r w:rsidR="00B50093" w:rsidRPr="00902E9A">
        <w:rPr>
          <w:sz w:val="28"/>
          <w:szCs w:val="28"/>
        </w:rPr>
        <w:t>. Общепит- Туленкова А.В.</w:t>
      </w:r>
    </w:p>
    <w:p w:rsidR="00902E9A" w:rsidRPr="00902E9A" w:rsidRDefault="00902E9A" w:rsidP="00C0671A">
      <w:pPr>
        <w:ind w:firstLine="720"/>
        <w:jc w:val="both"/>
        <w:rPr>
          <w:sz w:val="28"/>
          <w:szCs w:val="28"/>
        </w:rPr>
      </w:pPr>
      <w:r w:rsidRPr="00902E9A">
        <w:rPr>
          <w:sz w:val="28"/>
          <w:szCs w:val="28"/>
        </w:rPr>
        <w:t>18. ДУ</w:t>
      </w:r>
    </w:p>
    <w:p w:rsidR="00902E9A" w:rsidRPr="00902E9A" w:rsidRDefault="00902E9A" w:rsidP="00C0671A">
      <w:pPr>
        <w:ind w:firstLine="720"/>
        <w:jc w:val="both"/>
        <w:rPr>
          <w:sz w:val="28"/>
          <w:szCs w:val="28"/>
        </w:rPr>
      </w:pPr>
      <w:r w:rsidRPr="00902E9A">
        <w:rPr>
          <w:sz w:val="28"/>
          <w:szCs w:val="28"/>
        </w:rPr>
        <w:t>19. Плодопитомник</w:t>
      </w:r>
    </w:p>
    <w:p w:rsidR="00902E9A" w:rsidRPr="00902E9A" w:rsidRDefault="00902E9A" w:rsidP="00C0671A">
      <w:pPr>
        <w:ind w:firstLine="720"/>
        <w:jc w:val="both"/>
        <w:rPr>
          <w:sz w:val="28"/>
          <w:szCs w:val="28"/>
        </w:rPr>
      </w:pPr>
      <w:r w:rsidRPr="00902E9A">
        <w:rPr>
          <w:sz w:val="28"/>
          <w:szCs w:val="28"/>
        </w:rPr>
        <w:t>20. Специалисты поссовета</w:t>
      </w:r>
    </w:p>
    <w:p w:rsidR="00C0671A" w:rsidRPr="00902E9A" w:rsidRDefault="00C0671A" w:rsidP="00C1354A">
      <w:pPr>
        <w:ind w:firstLine="720"/>
        <w:jc w:val="both"/>
        <w:rPr>
          <w:sz w:val="28"/>
          <w:szCs w:val="28"/>
        </w:rPr>
      </w:pPr>
    </w:p>
    <w:p w:rsidR="00C1354A" w:rsidRPr="00902E9A" w:rsidRDefault="00C1354A" w:rsidP="00C1354A">
      <w:pPr>
        <w:ind w:firstLine="720"/>
        <w:jc w:val="both"/>
        <w:rPr>
          <w:sz w:val="28"/>
          <w:szCs w:val="28"/>
        </w:rPr>
      </w:pPr>
    </w:p>
    <w:p w:rsidR="00C1354A" w:rsidRPr="00902E9A" w:rsidRDefault="00C1354A" w:rsidP="00C1354A">
      <w:pPr>
        <w:ind w:firstLine="720"/>
        <w:jc w:val="both"/>
        <w:rPr>
          <w:sz w:val="28"/>
          <w:szCs w:val="28"/>
        </w:rPr>
      </w:pPr>
    </w:p>
    <w:p w:rsidR="00C1354A" w:rsidRPr="00902E9A" w:rsidRDefault="00C1354A" w:rsidP="00C1354A">
      <w:pPr>
        <w:ind w:firstLine="720"/>
        <w:jc w:val="both"/>
      </w:pPr>
    </w:p>
    <w:p w:rsidR="00C1354A" w:rsidRPr="00902E9A" w:rsidRDefault="00C1354A" w:rsidP="00C1354A">
      <w:pPr>
        <w:ind w:firstLine="720"/>
        <w:jc w:val="both"/>
      </w:pPr>
    </w:p>
    <w:p w:rsidR="00C1354A" w:rsidRPr="00902E9A" w:rsidRDefault="00C1354A" w:rsidP="00C1354A">
      <w:pPr>
        <w:ind w:firstLine="720"/>
        <w:jc w:val="both"/>
      </w:pPr>
    </w:p>
    <w:p w:rsidR="00C1354A" w:rsidRPr="00902E9A" w:rsidRDefault="00C1354A" w:rsidP="00C1354A">
      <w:pPr>
        <w:ind w:firstLine="720"/>
        <w:jc w:val="both"/>
      </w:pPr>
    </w:p>
    <w:p w:rsidR="00C1354A" w:rsidRPr="00902E9A" w:rsidRDefault="00C1354A" w:rsidP="00C1354A">
      <w:pPr>
        <w:ind w:firstLine="720"/>
        <w:jc w:val="both"/>
      </w:pPr>
    </w:p>
    <w:p w:rsidR="00C1354A" w:rsidRPr="00902E9A" w:rsidRDefault="00C1354A" w:rsidP="00C1354A">
      <w:pPr>
        <w:ind w:firstLine="720"/>
        <w:jc w:val="both"/>
      </w:pPr>
    </w:p>
    <w:p w:rsidR="00C1354A" w:rsidRPr="00902E9A" w:rsidRDefault="00C1354A" w:rsidP="00C1354A">
      <w:pPr>
        <w:ind w:firstLine="720"/>
        <w:jc w:val="both"/>
      </w:pPr>
    </w:p>
    <w:p w:rsidR="00C1354A" w:rsidRPr="00902E9A" w:rsidRDefault="00C1354A" w:rsidP="00C1354A">
      <w:pPr>
        <w:ind w:firstLine="720"/>
        <w:jc w:val="both"/>
      </w:pPr>
    </w:p>
    <w:p w:rsidR="00C1354A" w:rsidRPr="00902E9A" w:rsidRDefault="00C1354A" w:rsidP="00C1354A">
      <w:pPr>
        <w:ind w:firstLine="720"/>
        <w:jc w:val="both"/>
      </w:pPr>
    </w:p>
    <w:p w:rsidR="00C1354A" w:rsidRPr="00902E9A" w:rsidRDefault="00C1354A" w:rsidP="00C1354A">
      <w:pPr>
        <w:ind w:firstLine="720"/>
        <w:jc w:val="both"/>
      </w:pPr>
    </w:p>
    <w:p w:rsidR="00C1354A" w:rsidRPr="00902E9A" w:rsidRDefault="00C1354A" w:rsidP="00C1354A">
      <w:pPr>
        <w:ind w:firstLine="720"/>
        <w:jc w:val="both"/>
      </w:pPr>
    </w:p>
    <w:p w:rsidR="00C1354A" w:rsidRPr="00902E9A" w:rsidRDefault="00C1354A" w:rsidP="00C1354A">
      <w:pPr>
        <w:ind w:firstLine="720"/>
        <w:jc w:val="both"/>
      </w:pPr>
    </w:p>
    <w:p w:rsidR="00C1354A" w:rsidRPr="00902E9A" w:rsidRDefault="00C1354A" w:rsidP="00C1354A">
      <w:pPr>
        <w:ind w:firstLine="720"/>
        <w:jc w:val="both"/>
      </w:pPr>
    </w:p>
    <w:p w:rsidR="00C1354A" w:rsidRPr="00902E9A" w:rsidRDefault="00C1354A" w:rsidP="00C1354A">
      <w:pPr>
        <w:ind w:firstLine="720"/>
        <w:jc w:val="both"/>
      </w:pPr>
    </w:p>
    <w:p w:rsidR="00C1354A" w:rsidRPr="00902E9A" w:rsidRDefault="00C1354A" w:rsidP="00C1354A">
      <w:pPr>
        <w:ind w:firstLine="720"/>
        <w:jc w:val="both"/>
      </w:pPr>
    </w:p>
    <w:p w:rsidR="00C1354A" w:rsidRPr="00902E9A" w:rsidRDefault="00C1354A" w:rsidP="00C1354A">
      <w:pPr>
        <w:ind w:firstLine="720"/>
        <w:jc w:val="both"/>
      </w:pPr>
    </w:p>
    <w:p w:rsidR="00C1354A" w:rsidRPr="00902E9A" w:rsidRDefault="00C1354A" w:rsidP="00C1354A">
      <w:pPr>
        <w:ind w:firstLine="720"/>
        <w:jc w:val="both"/>
      </w:pPr>
    </w:p>
    <w:p w:rsidR="00C1354A" w:rsidRPr="00902E9A" w:rsidRDefault="00C1354A" w:rsidP="00C1354A">
      <w:pPr>
        <w:ind w:firstLine="720"/>
        <w:jc w:val="both"/>
      </w:pPr>
    </w:p>
    <w:p w:rsidR="00C1354A" w:rsidRPr="00902E9A" w:rsidRDefault="00C1354A"/>
    <w:p w:rsidR="00A217F7" w:rsidRPr="00902E9A" w:rsidRDefault="00A217F7"/>
    <w:sectPr w:rsidR="00A217F7" w:rsidRPr="0090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D0425"/>
    <w:multiLevelType w:val="hybridMultilevel"/>
    <w:tmpl w:val="8EEA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06AB2"/>
    <w:multiLevelType w:val="hybridMultilevel"/>
    <w:tmpl w:val="E7E25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4A"/>
    <w:rsid w:val="00005C2A"/>
    <w:rsid w:val="00010248"/>
    <w:rsid w:val="00164411"/>
    <w:rsid w:val="00203014"/>
    <w:rsid w:val="00305DA3"/>
    <w:rsid w:val="003D3D74"/>
    <w:rsid w:val="004B501E"/>
    <w:rsid w:val="005148A7"/>
    <w:rsid w:val="005856E8"/>
    <w:rsid w:val="00603309"/>
    <w:rsid w:val="008342A9"/>
    <w:rsid w:val="0086651E"/>
    <w:rsid w:val="008B509A"/>
    <w:rsid w:val="00902E9A"/>
    <w:rsid w:val="00907DD0"/>
    <w:rsid w:val="009F7E8E"/>
    <w:rsid w:val="00A217F7"/>
    <w:rsid w:val="00A75852"/>
    <w:rsid w:val="00AA2524"/>
    <w:rsid w:val="00B05735"/>
    <w:rsid w:val="00B40C66"/>
    <w:rsid w:val="00B50093"/>
    <w:rsid w:val="00C0671A"/>
    <w:rsid w:val="00C1354A"/>
    <w:rsid w:val="00D1603E"/>
    <w:rsid w:val="00D325E1"/>
    <w:rsid w:val="00DA1101"/>
    <w:rsid w:val="00DE394E"/>
    <w:rsid w:val="00DE76DD"/>
    <w:rsid w:val="00E70CEF"/>
    <w:rsid w:val="00EA72AA"/>
    <w:rsid w:val="00F832EE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F13C9-E9B3-4D6C-9E86-86C1E74E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54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4B50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8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2</cp:revision>
  <cp:lastPrinted>2020-03-16T07:24:00Z</cp:lastPrinted>
  <dcterms:created xsi:type="dcterms:W3CDTF">2020-03-19T05:34:00Z</dcterms:created>
  <dcterms:modified xsi:type="dcterms:W3CDTF">2020-03-19T05:34:00Z</dcterms:modified>
</cp:coreProperties>
</file>